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978E90" w14:textId="315D1AE1" w:rsidR="00271DDB" w:rsidRPr="006A0447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A0447">
        <w:rPr>
          <w:rFonts w:ascii="Times New Roman" w:hAnsi="Times New Roman" w:cs="Times New Roman"/>
          <w:b/>
          <w:sz w:val="28"/>
          <w:szCs w:val="28"/>
          <w:lang w:val="uk-UA"/>
        </w:rPr>
        <w:t>ПОРЯДОК ДЕННИЙ</w:t>
      </w:r>
    </w:p>
    <w:p w14:paraId="1E44EC07" w14:textId="77777777" w:rsidR="00EE592E" w:rsidRPr="006A0447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A044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</w:t>
      </w:r>
      <w:r w:rsidR="00EE592E" w:rsidRPr="006A0447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 комісії прокурорів</w:t>
      </w:r>
    </w:p>
    <w:p w14:paraId="551F877B" w14:textId="042A530B" w:rsidR="00AD7BB4" w:rsidRPr="006A0447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A044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</w:t>
      </w:r>
      <w:r w:rsidR="00E14D38" w:rsidRPr="006A0447">
        <w:rPr>
          <w:rFonts w:ascii="Times New Roman" w:hAnsi="Times New Roman" w:cs="Times New Roman"/>
          <w:b/>
          <w:sz w:val="28"/>
          <w:szCs w:val="28"/>
          <w:lang w:val="uk-UA"/>
        </w:rPr>
        <w:t>18</w:t>
      </w:r>
      <w:r w:rsidR="00DB6F59" w:rsidRPr="006A044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березня</w:t>
      </w:r>
      <w:r w:rsidR="008A775C" w:rsidRPr="006A044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</w:t>
      </w:r>
      <w:r w:rsidR="00711258" w:rsidRPr="006A0447"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 w:rsidRPr="006A044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14:paraId="2164DA3F" w14:textId="5BF3B276" w:rsidR="00A95AC9" w:rsidRPr="006A0447" w:rsidRDefault="00A95AC9" w:rsidP="001337F4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33EE2FCA" w14:textId="2CCFC460" w:rsidR="00D270D3" w:rsidRPr="006A0447" w:rsidRDefault="00D270D3" w:rsidP="00D270D3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  <w:r w:rsidRPr="006A0447">
        <w:rPr>
          <w:rFonts w:eastAsiaTheme="minorHAnsi"/>
          <w:b/>
          <w:sz w:val="28"/>
          <w:szCs w:val="28"/>
          <w:lang w:val="uk-UA" w:eastAsia="en-US"/>
        </w:rPr>
        <w:t xml:space="preserve">1. </w:t>
      </w:r>
      <w:r w:rsidR="00E14D38" w:rsidRPr="006A0447">
        <w:rPr>
          <w:rFonts w:eastAsiaTheme="minorHAnsi"/>
          <w:b/>
          <w:sz w:val="28"/>
          <w:szCs w:val="28"/>
          <w:lang w:val="uk-UA" w:eastAsia="en-US"/>
        </w:rPr>
        <w:t>Продовження розгляду</w:t>
      </w:r>
      <w:r w:rsidRPr="006A0447">
        <w:rPr>
          <w:rFonts w:eastAsiaTheme="minorHAnsi"/>
          <w:b/>
          <w:sz w:val="28"/>
          <w:szCs w:val="28"/>
          <w:lang w:val="uk-UA" w:eastAsia="en-US"/>
        </w:rPr>
        <w:t xml:space="preserve"> висновку </w:t>
      </w:r>
      <w:r w:rsidRPr="006A0447">
        <w:rPr>
          <w:b/>
          <w:bCs/>
          <w:sz w:val="28"/>
          <w:szCs w:val="28"/>
          <w:lang w:val="uk-UA"/>
        </w:rPr>
        <w:t xml:space="preserve">про наявність дисциплінарного проступку прокурора Галицької окружної прокуратури міста Львова Львівської області </w:t>
      </w:r>
      <w:proofErr w:type="spellStart"/>
      <w:r w:rsidRPr="006A0447">
        <w:rPr>
          <w:b/>
          <w:bCs/>
          <w:sz w:val="28"/>
          <w:szCs w:val="28"/>
          <w:lang w:val="uk-UA"/>
        </w:rPr>
        <w:t>Максимціва</w:t>
      </w:r>
      <w:proofErr w:type="spellEnd"/>
      <w:r w:rsidRPr="006A0447">
        <w:rPr>
          <w:b/>
          <w:bCs/>
          <w:sz w:val="28"/>
          <w:szCs w:val="28"/>
          <w:lang w:val="uk-UA"/>
        </w:rPr>
        <w:t xml:space="preserve"> Б.Б. та відсутність дисциплінарного проступку заступника керівника Галицької окружної прокуратури міста Львова Львівської області </w:t>
      </w:r>
      <w:proofErr w:type="spellStart"/>
      <w:r w:rsidRPr="006A0447">
        <w:rPr>
          <w:b/>
          <w:bCs/>
          <w:sz w:val="28"/>
          <w:szCs w:val="28"/>
          <w:lang w:val="uk-UA"/>
        </w:rPr>
        <w:t>Никеруй</w:t>
      </w:r>
      <w:proofErr w:type="spellEnd"/>
      <w:r w:rsidRPr="006A0447">
        <w:rPr>
          <w:b/>
          <w:bCs/>
          <w:sz w:val="28"/>
          <w:szCs w:val="28"/>
          <w:lang w:val="uk-UA"/>
        </w:rPr>
        <w:t xml:space="preserve"> З.Б. у дисциплінарному провадженні </w:t>
      </w:r>
      <w:r w:rsidR="006A0447">
        <w:rPr>
          <w:b/>
          <w:bCs/>
          <w:sz w:val="28"/>
          <w:szCs w:val="28"/>
          <w:lang w:val="uk-UA"/>
        </w:rPr>
        <w:br/>
      </w:r>
      <w:r w:rsidRPr="006A0447">
        <w:rPr>
          <w:b/>
          <w:bCs/>
          <w:sz w:val="28"/>
          <w:szCs w:val="28"/>
          <w:lang w:val="uk-UA"/>
        </w:rPr>
        <w:t xml:space="preserve">№ 07/3/2-1127дс-398дп-25 за дисциплінарною </w:t>
      </w:r>
      <w:r w:rsidRPr="006A0447">
        <w:rPr>
          <w:b/>
          <w:bCs/>
          <w:color w:val="000000" w:themeColor="text1"/>
          <w:sz w:val="28"/>
          <w:szCs w:val="28"/>
          <w:lang w:val="uk-UA"/>
        </w:rPr>
        <w:t>керівника Генеральної інспекції</w:t>
      </w:r>
      <w:r w:rsidRPr="006A0447">
        <w:rPr>
          <w:b/>
          <w:bCs/>
          <w:sz w:val="28"/>
          <w:szCs w:val="28"/>
          <w:lang w:val="uk-UA"/>
        </w:rPr>
        <w:t xml:space="preserve"> Офісу Генерального прокурора</w:t>
      </w:r>
      <w:r w:rsidRPr="006A0447">
        <w:rPr>
          <w:b/>
          <w:bCs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6A0447">
        <w:rPr>
          <w:b/>
          <w:bCs/>
          <w:color w:val="000000" w:themeColor="text1"/>
          <w:sz w:val="28"/>
          <w:szCs w:val="28"/>
          <w:lang w:val="uk-UA"/>
        </w:rPr>
        <w:t>Курача</w:t>
      </w:r>
      <w:proofErr w:type="spellEnd"/>
      <w:r w:rsidRPr="006A0447">
        <w:rPr>
          <w:b/>
          <w:bCs/>
          <w:color w:val="000000" w:themeColor="text1"/>
          <w:sz w:val="28"/>
          <w:szCs w:val="28"/>
          <w:lang w:val="uk-UA"/>
        </w:rPr>
        <w:t xml:space="preserve"> О.П.</w:t>
      </w:r>
    </w:p>
    <w:p w14:paraId="53AC25EF" w14:textId="77777777" w:rsidR="00D270D3" w:rsidRPr="006A0447" w:rsidRDefault="00D270D3" w:rsidP="00D270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A0447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Віталій МАВРОДІ)</w:t>
      </w:r>
    </w:p>
    <w:p w14:paraId="19873A90" w14:textId="77777777" w:rsidR="00D270D3" w:rsidRPr="006A0447" w:rsidRDefault="00D270D3" w:rsidP="00211470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78257900" w14:textId="39AD5EA8" w:rsidR="00211470" w:rsidRPr="006A0447" w:rsidRDefault="00D270D3" w:rsidP="00211470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  <w:r w:rsidRPr="006A0447">
        <w:rPr>
          <w:rFonts w:eastAsiaTheme="minorHAnsi"/>
          <w:b/>
          <w:sz w:val="28"/>
          <w:szCs w:val="28"/>
          <w:lang w:val="uk-UA" w:eastAsia="en-US"/>
        </w:rPr>
        <w:t>2</w:t>
      </w:r>
      <w:r w:rsidR="00211470" w:rsidRPr="006A0447">
        <w:rPr>
          <w:rFonts w:eastAsiaTheme="minorHAnsi"/>
          <w:b/>
          <w:sz w:val="28"/>
          <w:szCs w:val="28"/>
          <w:lang w:val="uk-UA" w:eastAsia="en-US"/>
        </w:rPr>
        <w:t xml:space="preserve">. Розгляд висновку </w:t>
      </w:r>
      <w:r w:rsidR="009E213A" w:rsidRPr="006A0447">
        <w:rPr>
          <w:b/>
          <w:bCs/>
          <w:sz w:val="28"/>
          <w:szCs w:val="28"/>
          <w:lang w:val="uk-UA"/>
        </w:rPr>
        <w:t xml:space="preserve">про наявність дисциплінарного проступку </w:t>
      </w:r>
      <w:bookmarkStart w:id="0" w:name="_Hlk204333123"/>
      <w:bookmarkStart w:id="1" w:name="_Hlk213945917"/>
      <w:r w:rsidR="009E213A" w:rsidRPr="006A0447">
        <w:rPr>
          <w:b/>
          <w:bCs/>
          <w:sz w:val="28"/>
          <w:szCs w:val="28"/>
          <w:lang w:val="uk-UA"/>
        </w:rPr>
        <w:t xml:space="preserve">прокурора Лубенської окружної прокуратури Полтавської області </w:t>
      </w:r>
      <w:r w:rsidR="006A0447">
        <w:rPr>
          <w:b/>
          <w:bCs/>
          <w:sz w:val="28"/>
          <w:szCs w:val="28"/>
          <w:lang w:val="uk-UA"/>
        </w:rPr>
        <w:br/>
      </w:r>
      <w:r w:rsidR="009E213A" w:rsidRPr="006A0447">
        <w:rPr>
          <w:b/>
          <w:bCs/>
          <w:sz w:val="28"/>
          <w:szCs w:val="28"/>
          <w:lang w:val="uk-UA"/>
        </w:rPr>
        <w:t>Середи А.М.</w:t>
      </w:r>
      <w:bookmarkEnd w:id="0"/>
      <w:bookmarkEnd w:id="1"/>
      <w:r w:rsidR="009E213A" w:rsidRPr="006A0447">
        <w:rPr>
          <w:b/>
          <w:bCs/>
          <w:sz w:val="28"/>
          <w:szCs w:val="28"/>
          <w:lang w:val="uk-UA"/>
        </w:rPr>
        <w:t xml:space="preserve"> у дисциплінарному провадженні № </w:t>
      </w:r>
      <w:bookmarkStart w:id="2" w:name="_Hlk213922712"/>
      <w:r w:rsidR="009E213A" w:rsidRPr="006A0447">
        <w:rPr>
          <w:b/>
          <w:bCs/>
          <w:color w:val="000000"/>
          <w:sz w:val="28"/>
          <w:szCs w:val="28"/>
          <w:lang w:val="uk-UA"/>
        </w:rPr>
        <w:t xml:space="preserve">07/3/2-850дс-279дп-25 </w:t>
      </w:r>
      <w:bookmarkEnd w:id="2"/>
      <w:r w:rsidR="009E213A" w:rsidRPr="006A0447">
        <w:rPr>
          <w:b/>
          <w:bCs/>
          <w:sz w:val="28"/>
          <w:szCs w:val="28"/>
          <w:lang w:val="uk-UA"/>
        </w:rPr>
        <w:t>за дисциплінарною скаргою</w:t>
      </w:r>
      <w:r w:rsidR="009E213A" w:rsidRPr="006A0447">
        <w:rPr>
          <w:b/>
          <w:bCs/>
          <w:color w:val="000000" w:themeColor="text1"/>
          <w:sz w:val="28"/>
          <w:szCs w:val="28"/>
          <w:lang w:val="uk-UA"/>
        </w:rPr>
        <w:t xml:space="preserve"> керівника Полтавської обласної прокуратури Гладія Є.В.</w:t>
      </w:r>
    </w:p>
    <w:p w14:paraId="509FF14E" w14:textId="41623604" w:rsidR="00211470" w:rsidRPr="006A0447" w:rsidRDefault="00211470" w:rsidP="00211470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6A0447">
        <w:rPr>
          <w:sz w:val="28"/>
          <w:szCs w:val="28"/>
          <w:lang w:val="uk-UA"/>
        </w:rPr>
        <w:t>(Доповідач – голова Комісії Максим РАДЗІВОН)</w:t>
      </w:r>
    </w:p>
    <w:p w14:paraId="03C46102" w14:textId="77777777" w:rsidR="004B7BD9" w:rsidRPr="006A0447" w:rsidRDefault="004B7BD9" w:rsidP="004B7BD9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43E8B7A9" w14:textId="067877E9" w:rsidR="001C3E3C" w:rsidRPr="006A0447" w:rsidRDefault="00D270D3" w:rsidP="001C3E3C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  <w:r w:rsidRPr="006A0447">
        <w:rPr>
          <w:rFonts w:eastAsiaTheme="minorHAnsi"/>
          <w:b/>
          <w:sz w:val="28"/>
          <w:szCs w:val="28"/>
          <w:lang w:val="uk-UA" w:eastAsia="en-US"/>
        </w:rPr>
        <w:t>3</w:t>
      </w:r>
      <w:r w:rsidR="001C3E3C" w:rsidRPr="006A0447">
        <w:rPr>
          <w:rFonts w:eastAsiaTheme="minorHAnsi"/>
          <w:b/>
          <w:sz w:val="28"/>
          <w:szCs w:val="28"/>
          <w:lang w:val="uk-UA" w:eastAsia="en-US"/>
        </w:rPr>
        <w:t xml:space="preserve">. Розгляд висновку </w:t>
      </w:r>
      <w:r w:rsidR="009A1C96" w:rsidRPr="006A0447">
        <w:rPr>
          <w:b/>
          <w:bCs/>
          <w:sz w:val="28"/>
          <w:szCs w:val="28"/>
          <w:lang w:val="uk-UA"/>
        </w:rPr>
        <w:t xml:space="preserve">про відсутність дисциплінарного проступку </w:t>
      </w:r>
      <w:r w:rsidR="009A1C96" w:rsidRPr="006A0447">
        <w:rPr>
          <w:b/>
          <w:bCs/>
          <w:color w:val="000000"/>
          <w:sz w:val="28"/>
          <w:szCs w:val="28"/>
          <w:lang w:val="uk-UA"/>
        </w:rPr>
        <w:t xml:space="preserve">першого заступника керівника Окружної прокуратури міста Суми Сумської області </w:t>
      </w:r>
      <w:proofErr w:type="spellStart"/>
      <w:r w:rsidR="009A1C96" w:rsidRPr="006A0447">
        <w:rPr>
          <w:b/>
          <w:bCs/>
          <w:color w:val="000000"/>
          <w:sz w:val="28"/>
          <w:szCs w:val="28"/>
          <w:lang w:val="uk-UA"/>
        </w:rPr>
        <w:t>Ігнат’єва</w:t>
      </w:r>
      <w:proofErr w:type="spellEnd"/>
      <w:r w:rsidR="009A1C96" w:rsidRPr="006A0447">
        <w:rPr>
          <w:b/>
          <w:bCs/>
          <w:color w:val="000000"/>
          <w:sz w:val="28"/>
          <w:szCs w:val="28"/>
          <w:lang w:val="uk-UA"/>
        </w:rPr>
        <w:t xml:space="preserve"> А.В. </w:t>
      </w:r>
      <w:r w:rsidR="009A1C96" w:rsidRPr="006A0447">
        <w:rPr>
          <w:b/>
          <w:bCs/>
          <w:sz w:val="28"/>
          <w:szCs w:val="28"/>
          <w:lang w:val="uk-UA"/>
        </w:rPr>
        <w:t xml:space="preserve">у дисциплінарному провадженні № </w:t>
      </w:r>
      <w:r w:rsidR="009A1C96" w:rsidRPr="006A0447">
        <w:rPr>
          <w:b/>
          <w:bCs/>
          <w:color w:val="000000"/>
          <w:sz w:val="28"/>
          <w:szCs w:val="28"/>
          <w:lang w:val="uk-UA"/>
        </w:rPr>
        <w:t>07/3/2-807дс-</w:t>
      </w:r>
      <w:r w:rsidR="006A0447">
        <w:rPr>
          <w:b/>
          <w:bCs/>
          <w:color w:val="000000"/>
          <w:sz w:val="28"/>
          <w:szCs w:val="28"/>
          <w:lang w:val="uk-UA"/>
        </w:rPr>
        <w:br/>
      </w:r>
      <w:r w:rsidR="009A1C96" w:rsidRPr="006A0447">
        <w:rPr>
          <w:b/>
          <w:bCs/>
          <w:color w:val="000000"/>
          <w:sz w:val="28"/>
          <w:szCs w:val="28"/>
          <w:lang w:val="uk-UA"/>
        </w:rPr>
        <w:t xml:space="preserve">272дп-25 </w:t>
      </w:r>
      <w:r w:rsidR="009A1C96" w:rsidRPr="006A0447">
        <w:rPr>
          <w:b/>
          <w:bCs/>
          <w:sz w:val="28"/>
          <w:szCs w:val="28"/>
          <w:lang w:val="uk-UA"/>
        </w:rPr>
        <w:t xml:space="preserve">за дисциплінарною скаргою </w:t>
      </w:r>
      <w:r w:rsidR="009A1C96" w:rsidRPr="006A0447">
        <w:rPr>
          <w:rFonts w:eastAsia="Aptos"/>
          <w:b/>
          <w:bCs/>
          <w:sz w:val="28"/>
          <w:szCs w:val="28"/>
          <w:lang w:val="uk-UA"/>
        </w:rPr>
        <w:t>керівника Сумської обласної прокуратури Панченка О.В</w:t>
      </w:r>
      <w:r w:rsidR="009A1C96" w:rsidRPr="006A0447">
        <w:rPr>
          <w:rFonts w:eastAsia="Aptos"/>
          <w:b/>
          <w:bCs/>
          <w:color w:val="000000"/>
          <w:sz w:val="28"/>
          <w:szCs w:val="28"/>
          <w:lang w:val="uk-UA"/>
        </w:rPr>
        <w:t>.</w:t>
      </w:r>
    </w:p>
    <w:p w14:paraId="51DAAE3A" w14:textId="77777777" w:rsidR="001C3E3C" w:rsidRPr="006A0447" w:rsidRDefault="001C3E3C" w:rsidP="001C3E3C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6A0447">
        <w:rPr>
          <w:sz w:val="28"/>
          <w:szCs w:val="28"/>
          <w:lang w:val="uk-UA"/>
        </w:rPr>
        <w:t>(Доповідач – голова Комісії Максим РАДЗІВОН)</w:t>
      </w:r>
    </w:p>
    <w:p w14:paraId="2F7C073D" w14:textId="77777777" w:rsidR="001C3E3C" w:rsidRPr="006A0447" w:rsidRDefault="001C3E3C" w:rsidP="004B7BD9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5D946947" w14:textId="0AB7F6D9" w:rsidR="0098759C" w:rsidRPr="006A0447" w:rsidRDefault="00FB6A46" w:rsidP="0098759C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  <w:r w:rsidRPr="006A0447">
        <w:rPr>
          <w:rFonts w:eastAsiaTheme="minorHAnsi"/>
          <w:b/>
          <w:sz w:val="28"/>
          <w:szCs w:val="28"/>
          <w:lang w:val="uk-UA" w:eastAsia="en-US"/>
        </w:rPr>
        <w:t>4</w:t>
      </w:r>
      <w:r w:rsidR="0098759C" w:rsidRPr="006A0447">
        <w:rPr>
          <w:rFonts w:eastAsiaTheme="minorHAnsi"/>
          <w:b/>
          <w:sz w:val="28"/>
          <w:szCs w:val="28"/>
          <w:lang w:val="uk-UA" w:eastAsia="en-US"/>
        </w:rPr>
        <w:t xml:space="preserve">. Продовження розгляду висновку </w:t>
      </w:r>
      <w:r w:rsidR="0098759C" w:rsidRPr="006A0447">
        <w:rPr>
          <w:b/>
          <w:bCs/>
          <w:sz w:val="28"/>
          <w:szCs w:val="28"/>
          <w:lang w:val="uk-UA"/>
        </w:rPr>
        <w:t xml:space="preserve">про відсутність дисциплінарного проступку прокурора </w:t>
      </w:r>
      <w:r w:rsidR="0098759C" w:rsidRPr="006A0447">
        <w:rPr>
          <w:b/>
          <w:bCs/>
          <w:sz w:val="28"/>
          <w:szCs w:val="28"/>
          <w:lang w:val="uk-UA" w:eastAsia="uk-UA"/>
        </w:rPr>
        <w:t xml:space="preserve">відділу захисту інтересів дітей та протидії домашньому насильству Львівської обласної прокуратури </w:t>
      </w:r>
      <w:proofErr w:type="spellStart"/>
      <w:r w:rsidR="0098759C" w:rsidRPr="006A0447">
        <w:rPr>
          <w:b/>
          <w:bCs/>
          <w:sz w:val="28"/>
          <w:szCs w:val="28"/>
          <w:lang w:val="uk-UA" w:eastAsia="uk-UA"/>
        </w:rPr>
        <w:t>Мошкова</w:t>
      </w:r>
      <w:proofErr w:type="spellEnd"/>
      <w:r w:rsidR="0098759C" w:rsidRPr="006A0447">
        <w:rPr>
          <w:b/>
          <w:bCs/>
          <w:sz w:val="28"/>
          <w:szCs w:val="28"/>
          <w:lang w:val="uk-UA" w:eastAsia="uk-UA"/>
        </w:rPr>
        <w:t xml:space="preserve"> Д.І. </w:t>
      </w:r>
      <w:r w:rsidR="0098759C" w:rsidRPr="006A0447">
        <w:rPr>
          <w:b/>
          <w:bCs/>
          <w:sz w:val="28"/>
          <w:szCs w:val="28"/>
          <w:lang w:val="uk-UA"/>
        </w:rPr>
        <w:t>у дисциплінарному провадженні № </w:t>
      </w:r>
      <w:r w:rsidR="0098759C" w:rsidRPr="006A0447">
        <w:rPr>
          <w:b/>
          <w:bCs/>
          <w:sz w:val="28"/>
          <w:szCs w:val="28"/>
          <w:lang w:val="uk-UA" w:eastAsia="uk-UA"/>
        </w:rPr>
        <w:t xml:space="preserve">07/3/2-965дс-390дп-25 </w:t>
      </w:r>
      <w:r w:rsidR="0098759C" w:rsidRPr="006A0447">
        <w:rPr>
          <w:b/>
          <w:bCs/>
          <w:sz w:val="28"/>
          <w:szCs w:val="28"/>
          <w:lang w:val="uk-UA"/>
        </w:rPr>
        <w:t>за дисциплінарною скаргою Савчука В.С.</w:t>
      </w:r>
    </w:p>
    <w:p w14:paraId="2197B105" w14:textId="75CD2317" w:rsidR="0098759C" w:rsidRPr="006A0447" w:rsidRDefault="0098759C" w:rsidP="009875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A0447">
        <w:rPr>
          <w:rFonts w:ascii="Times New Roman" w:hAnsi="Times New Roman" w:cs="Times New Roman"/>
          <w:sz w:val="28"/>
          <w:szCs w:val="28"/>
          <w:lang w:val="uk-UA"/>
        </w:rPr>
        <w:t>(Доповідач – заступник голови Комісії Катерина КОВАЛЬ)</w:t>
      </w:r>
    </w:p>
    <w:p w14:paraId="59C8182C" w14:textId="6C5442B2" w:rsidR="0058469C" w:rsidRPr="006A0447" w:rsidRDefault="0058469C" w:rsidP="009875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78FAA63" w14:textId="569CE64E" w:rsidR="0058469C" w:rsidRPr="006A0447" w:rsidRDefault="0058469C" w:rsidP="0098759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A0447">
        <w:rPr>
          <w:rFonts w:ascii="Times New Roman" w:hAnsi="Times New Roman" w:cs="Times New Roman"/>
          <w:b/>
          <w:sz w:val="28"/>
          <w:szCs w:val="28"/>
          <w:lang w:val="uk-UA"/>
        </w:rPr>
        <w:t xml:space="preserve">5. Розгляд висновку про </w:t>
      </w:r>
      <w:r w:rsidR="00590983" w:rsidRPr="006A0447">
        <w:rPr>
          <w:rFonts w:ascii="Times New Roman" w:hAnsi="Times New Roman" w:cs="Times New Roman"/>
          <w:b/>
          <w:sz w:val="28"/>
          <w:szCs w:val="28"/>
          <w:lang w:val="uk-UA"/>
        </w:rPr>
        <w:t>наявність</w:t>
      </w:r>
      <w:r w:rsidRPr="006A044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дисциплінарного проступку </w:t>
      </w:r>
      <w:bookmarkStart w:id="3" w:name="_Hlk221726118"/>
      <w:bookmarkStart w:id="4" w:name="_Hlk221544107"/>
      <w:r w:rsidRPr="006A044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прокурора </w:t>
      </w:r>
      <w:bookmarkStart w:id="5" w:name="_Hlk223597408"/>
      <w:bookmarkEnd w:id="3"/>
      <w:bookmarkEnd w:id="4"/>
      <w:r w:rsidRPr="006A0447">
        <w:rPr>
          <w:rFonts w:ascii="Times New Roman" w:hAnsi="Times New Roman" w:cs="Times New Roman"/>
          <w:b/>
          <w:sz w:val="28"/>
          <w:szCs w:val="28"/>
          <w:lang w:val="uk-UA"/>
        </w:rPr>
        <w:t>Луганської спеціалізованої прокуратури у сфері оборони Східного регіону</w:t>
      </w:r>
      <w:bookmarkEnd w:id="5"/>
      <w:r w:rsidRPr="006A044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Погрібного О.І. у дисциплінарному провадженні № 07/3/2-1055дс-395дп-25 за дисциплінарними скаргами керівника Спеціалізованої прокуратури у сфері оборони Східного регіону </w:t>
      </w:r>
      <w:proofErr w:type="spellStart"/>
      <w:r w:rsidRPr="006A0447">
        <w:rPr>
          <w:rFonts w:ascii="Times New Roman" w:hAnsi="Times New Roman" w:cs="Times New Roman"/>
          <w:b/>
          <w:sz w:val="28"/>
          <w:szCs w:val="28"/>
          <w:lang w:val="uk-UA"/>
        </w:rPr>
        <w:t>Синельникова</w:t>
      </w:r>
      <w:proofErr w:type="spellEnd"/>
      <w:r w:rsidRPr="006A044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М.В. та керівника Генеральної інспекції Офісу Генерального прокурора </w:t>
      </w:r>
      <w:r w:rsidR="006A0447">
        <w:rPr>
          <w:rFonts w:ascii="Times New Roman" w:hAnsi="Times New Roman" w:cs="Times New Roman"/>
          <w:b/>
          <w:sz w:val="28"/>
          <w:szCs w:val="28"/>
          <w:lang w:val="uk-UA"/>
        </w:rPr>
        <w:br/>
      </w:r>
      <w:proofErr w:type="spellStart"/>
      <w:r w:rsidRPr="006A0447">
        <w:rPr>
          <w:rFonts w:ascii="Times New Roman" w:hAnsi="Times New Roman" w:cs="Times New Roman"/>
          <w:b/>
          <w:sz w:val="28"/>
          <w:szCs w:val="28"/>
          <w:lang w:val="uk-UA"/>
        </w:rPr>
        <w:t>Курача</w:t>
      </w:r>
      <w:proofErr w:type="spellEnd"/>
      <w:r w:rsidRPr="006A044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О.П.</w:t>
      </w:r>
    </w:p>
    <w:p w14:paraId="7296724B" w14:textId="77777777" w:rsidR="0058469C" w:rsidRPr="006A0447" w:rsidRDefault="0058469C" w:rsidP="0058469C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Cs/>
          <w:sz w:val="28"/>
          <w:szCs w:val="28"/>
          <w:lang w:val="uk-UA" w:eastAsia="en-US"/>
        </w:rPr>
      </w:pPr>
      <w:r w:rsidRPr="006A0447">
        <w:rPr>
          <w:rFonts w:eastAsiaTheme="minorHAnsi"/>
          <w:bCs/>
          <w:sz w:val="28"/>
          <w:szCs w:val="28"/>
          <w:lang w:val="uk-UA" w:eastAsia="en-US"/>
        </w:rPr>
        <w:t>(Доповідач – секретар Комісії Ніна ГАРБУЗА)</w:t>
      </w:r>
    </w:p>
    <w:p w14:paraId="5EA24313" w14:textId="77777777" w:rsidR="0098759C" w:rsidRPr="006A0447" w:rsidRDefault="0098759C" w:rsidP="004B7BD9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Cs/>
          <w:sz w:val="28"/>
          <w:szCs w:val="28"/>
          <w:lang w:val="uk-UA" w:eastAsia="en-US"/>
        </w:rPr>
      </w:pPr>
    </w:p>
    <w:p w14:paraId="20D47BB2" w14:textId="12C8625C" w:rsidR="0098759C" w:rsidRPr="006A0447" w:rsidRDefault="0058469C" w:rsidP="0098759C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  <w:r w:rsidRPr="006A0447">
        <w:rPr>
          <w:rFonts w:eastAsiaTheme="minorHAnsi"/>
          <w:b/>
          <w:sz w:val="28"/>
          <w:szCs w:val="28"/>
          <w:lang w:val="uk-UA" w:eastAsia="en-US"/>
        </w:rPr>
        <w:t>6</w:t>
      </w:r>
      <w:r w:rsidR="0098759C" w:rsidRPr="006A0447">
        <w:rPr>
          <w:rFonts w:eastAsiaTheme="minorHAnsi"/>
          <w:b/>
          <w:sz w:val="28"/>
          <w:szCs w:val="28"/>
          <w:lang w:val="uk-UA" w:eastAsia="en-US"/>
        </w:rPr>
        <w:t xml:space="preserve">. Розгляд висновку </w:t>
      </w:r>
      <w:r w:rsidR="007033A6" w:rsidRPr="006A0447">
        <w:rPr>
          <w:b/>
          <w:bCs/>
          <w:sz w:val="28"/>
          <w:szCs w:val="28"/>
          <w:lang w:val="uk-UA"/>
        </w:rPr>
        <w:t>про відсутність дисциплінарного проступку прокурора</w:t>
      </w:r>
      <w:r w:rsidR="007033A6" w:rsidRPr="006A0447">
        <w:rPr>
          <w:b/>
          <w:bCs/>
          <w:sz w:val="28"/>
          <w:szCs w:val="28"/>
          <w:shd w:val="clear" w:color="auto" w:fill="FFFFFF"/>
          <w:lang w:val="uk-UA"/>
        </w:rPr>
        <w:t xml:space="preserve"> Тернопільської окружної прокуратури Тернопільської області </w:t>
      </w:r>
      <w:proofErr w:type="spellStart"/>
      <w:r w:rsidR="007033A6" w:rsidRPr="006A0447">
        <w:rPr>
          <w:b/>
          <w:bCs/>
          <w:sz w:val="28"/>
          <w:szCs w:val="28"/>
          <w:shd w:val="clear" w:color="auto" w:fill="FFFFFF"/>
          <w:lang w:val="uk-UA"/>
        </w:rPr>
        <w:t>Житовецької</w:t>
      </w:r>
      <w:proofErr w:type="spellEnd"/>
      <w:r w:rsidR="007033A6" w:rsidRPr="006A0447">
        <w:rPr>
          <w:b/>
          <w:bCs/>
          <w:sz w:val="28"/>
          <w:szCs w:val="28"/>
          <w:shd w:val="clear" w:color="auto" w:fill="FFFFFF"/>
          <w:lang w:val="uk-UA"/>
        </w:rPr>
        <w:t xml:space="preserve"> О.А. </w:t>
      </w:r>
      <w:r w:rsidR="007033A6" w:rsidRPr="006A0447">
        <w:rPr>
          <w:b/>
          <w:bCs/>
          <w:sz w:val="28"/>
          <w:szCs w:val="28"/>
          <w:lang w:val="uk-UA"/>
        </w:rPr>
        <w:t>у дисциплінарному провадженні № 07/3/2-</w:t>
      </w:r>
      <w:r w:rsidR="007033A6" w:rsidRPr="006A0447">
        <w:rPr>
          <w:b/>
          <w:bCs/>
          <w:sz w:val="28"/>
          <w:szCs w:val="28"/>
          <w:lang w:val="uk-UA" w:eastAsia="uk-UA"/>
        </w:rPr>
        <w:t>743дс-305дп-</w:t>
      </w:r>
      <w:r w:rsidR="007033A6" w:rsidRPr="006A0447">
        <w:rPr>
          <w:b/>
          <w:bCs/>
          <w:sz w:val="28"/>
          <w:szCs w:val="28"/>
          <w:lang w:val="uk-UA"/>
        </w:rPr>
        <w:t xml:space="preserve">25 </w:t>
      </w:r>
      <w:r w:rsidR="007033A6" w:rsidRPr="006A0447">
        <w:rPr>
          <w:b/>
          <w:bCs/>
          <w:sz w:val="28"/>
          <w:szCs w:val="28"/>
          <w:lang w:val="uk-UA"/>
        </w:rPr>
        <w:lastRenderedPageBreak/>
        <w:t>за дисциплінарною скаргою виконувача обов’язків  керівника Генеральної інспекції Офісу Генерального прокурора Дзюби І.І.</w:t>
      </w:r>
    </w:p>
    <w:p w14:paraId="129A24DF" w14:textId="77777777" w:rsidR="0098759C" w:rsidRPr="006A0447" w:rsidRDefault="0098759C" w:rsidP="009875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A0447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Дмитро КУРИЛЕНКО)</w:t>
      </w:r>
    </w:p>
    <w:p w14:paraId="1997F86F" w14:textId="77777777" w:rsidR="0098759C" w:rsidRPr="006A0447" w:rsidRDefault="0098759C" w:rsidP="007F28B7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79147F79" w14:textId="5C3C352C" w:rsidR="007F28B7" w:rsidRPr="006A0447" w:rsidRDefault="0058469C" w:rsidP="007F28B7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  <w:r w:rsidRPr="006A0447">
        <w:rPr>
          <w:rFonts w:eastAsiaTheme="minorHAnsi"/>
          <w:b/>
          <w:sz w:val="28"/>
          <w:szCs w:val="28"/>
          <w:lang w:val="uk-UA" w:eastAsia="en-US"/>
        </w:rPr>
        <w:t>7</w:t>
      </w:r>
      <w:r w:rsidR="007F28B7" w:rsidRPr="006A0447">
        <w:rPr>
          <w:rFonts w:eastAsiaTheme="minorHAnsi"/>
          <w:b/>
          <w:sz w:val="28"/>
          <w:szCs w:val="28"/>
          <w:lang w:val="uk-UA" w:eastAsia="en-US"/>
        </w:rPr>
        <w:t xml:space="preserve">. Розгляд висновку </w:t>
      </w:r>
      <w:r w:rsidR="00E97FA6" w:rsidRPr="006A0447">
        <w:rPr>
          <w:b/>
          <w:bCs/>
          <w:sz w:val="28"/>
          <w:szCs w:val="28"/>
          <w:lang w:val="uk-UA"/>
        </w:rPr>
        <w:t xml:space="preserve">про відсутність дисциплінарного проступку </w:t>
      </w:r>
      <w:r w:rsidR="00E97FA6" w:rsidRPr="006A0447">
        <w:rPr>
          <w:b/>
          <w:bCs/>
          <w:color w:val="000000"/>
          <w:sz w:val="28"/>
          <w:szCs w:val="28"/>
          <w:lang w:val="uk-UA"/>
        </w:rPr>
        <w:t>прокурора Макарівського відділу Бучанської окружної прокуратури Київської області Кравченко О</w:t>
      </w:r>
      <w:r w:rsidR="007B36EA" w:rsidRPr="006A0447">
        <w:rPr>
          <w:b/>
          <w:bCs/>
          <w:color w:val="000000"/>
          <w:sz w:val="28"/>
          <w:szCs w:val="28"/>
          <w:lang w:val="uk-UA"/>
        </w:rPr>
        <w:t>.</w:t>
      </w:r>
      <w:r w:rsidR="00E97FA6" w:rsidRPr="006A0447">
        <w:rPr>
          <w:b/>
          <w:bCs/>
          <w:color w:val="000000"/>
          <w:sz w:val="28"/>
          <w:szCs w:val="28"/>
          <w:lang w:val="uk-UA"/>
        </w:rPr>
        <w:t>В</w:t>
      </w:r>
      <w:r w:rsidR="007B36EA" w:rsidRPr="006A0447">
        <w:rPr>
          <w:b/>
          <w:bCs/>
          <w:color w:val="000000"/>
          <w:sz w:val="28"/>
          <w:szCs w:val="28"/>
          <w:lang w:val="uk-UA"/>
        </w:rPr>
        <w:t>.</w:t>
      </w:r>
      <w:r w:rsidR="00E97FA6" w:rsidRPr="006A0447">
        <w:rPr>
          <w:b/>
          <w:bCs/>
          <w:sz w:val="28"/>
          <w:szCs w:val="28"/>
          <w:lang w:val="uk-UA"/>
        </w:rPr>
        <w:t xml:space="preserve"> у дисциплінарному провадженні № </w:t>
      </w:r>
      <w:r w:rsidR="00E97FA6" w:rsidRPr="006A0447">
        <w:rPr>
          <w:b/>
          <w:bCs/>
          <w:color w:val="000000"/>
          <w:sz w:val="28"/>
          <w:szCs w:val="28"/>
          <w:lang w:val="uk-UA"/>
        </w:rPr>
        <w:t>07/3/2-626дс-</w:t>
      </w:r>
      <w:bookmarkStart w:id="6" w:name="_GoBack"/>
      <w:bookmarkEnd w:id="6"/>
      <w:r w:rsidR="00E97FA6" w:rsidRPr="006A0447">
        <w:rPr>
          <w:b/>
          <w:bCs/>
          <w:color w:val="000000"/>
          <w:sz w:val="28"/>
          <w:szCs w:val="28"/>
          <w:lang w:val="uk-UA"/>
        </w:rPr>
        <w:t xml:space="preserve">288дп-25 </w:t>
      </w:r>
      <w:r w:rsidR="00E97FA6" w:rsidRPr="006A0447">
        <w:rPr>
          <w:b/>
          <w:bCs/>
          <w:sz w:val="28"/>
          <w:szCs w:val="28"/>
          <w:lang w:val="uk-UA"/>
        </w:rPr>
        <w:t xml:space="preserve">за дисциплінарною скаргою </w:t>
      </w:r>
      <w:r w:rsidR="00E97FA6" w:rsidRPr="006A0447">
        <w:rPr>
          <w:b/>
          <w:bCs/>
          <w:color w:val="000000" w:themeColor="text1"/>
          <w:sz w:val="28"/>
          <w:szCs w:val="28"/>
          <w:lang w:val="uk-UA"/>
        </w:rPr>
        <w:t xml:space="preserve">виконувача обов’язків керівника Генеральної інспекції </w:t>
      </w:r>
      <w:r w:rsidR="00DD0AA0" w:rsidRPr="006A0447">
        <w:rPr>
          <w:b/>
          <w:bCs/>
          <w:sz w:val="28"/>
          <w:szCs w:val="28"/>
          <w:lang w:val="uk-UA"/>
        </w:rPr>
        <w:t xml:space="preserve">Офісу Генерального прокурора </w:t>
      </w:r>
      <w:r w:rsidR="00E97FA6" w:rsidRPr="006A0447">
        <w:rPr>
          <w:b/>
          <w:bCs/>
          <w:color w:val="000000" w:themeColor="text1"/>
          <w:sz w:val="28"/>
          <w:szCs w:val="28"/>
          <w:lang w:val="uk-UA"/>
        </w:rPr>
        <w:t>Дзюби І.І.</w:t>
      </w:r>
    </w:p>
    <w:p w14:paraId="226B49A8" w14:textId="77777777" w:rsidR="007F28B7" w:rsidRPr="006A0447" w:rsidRDefault="007F28B7" w:rsidP="007F28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A0447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Віталій МАВРОДІ)</w:t>
      </w:r>
    </w:p>
    <w:p w14:paraId="4D37D060" w14:textId="77777777" w:rsidR="007F28B7" w:rsidRPr="006A0447" w:rsidRDefault="007F28B7" w:rsidP="004B7BD9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2423C34B" w14:textId="7B060D21" w:rsidR="0098759C" w:rsidRPr="006A0447" w:rsidRDefault="0058469C" w:rsidP="0098759C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  <w:r w:rsidRPr="006A0447">
        <w:rPr>
          <w:rFonts w:eastAsiaTheme="minorHAnsi"/>
          <w:b/>
          <w:sz w:val="28"/>
          <w:szCs w:val="28"/>
          <w:lang w:val="uk-UA" w:eastAsia="en-US"/>
        </w:rPr>
        <w:t>8</w:t>
      </w:r>
      <w:r w:rsidR="0098759C" w:rsidRPr="006A0447">
        <w:rPr>
          <w:rFonts w:eastAsiaTheme="minorHAnsi"/>
          <w:b/>
          <w:sz w:val="28"/>
          <w:szCs w:val="28"/>
          <w:lang w:val="uk-UA" w:eastAsia="en-US"/>
        </w:rPr>
        <w:t xml:space="preserve">. Розгляд висновку </w:t>
      </w:r>
      <w:r w:rsidR="007B36EA" w:rsidRPr="006A0447">
        <w:rPr>
          <w:b/>
          <w:bCs/>
          <w:sz w:val="28"/>
          <w:szCs w:val="28"/>
          <w:lang w:val="uk-UA"/>
        </w:rPr>
        <w:t xml:space="preserve">про відсутність дисциплінарного проступку </w:t>
      </w:r>
      <w:r w:rsidR="007B36EA" w:rsidRPr="006A0447">
        <w:rPr>
          <w:b/>
          <w:bCs/>
          <w:color w:val="000000"/>
          <w:sz w:val="28"/>
          <w:szCs w:val="28"/>
          <w:lang w:val="uk-UA"/>
        </w:rPr>
        <w:t xml:space="preserve">заступника начальника першого управління Спеціалізованої прокуратури у сфері оборони Офісу Генерального прокурора </w:t>
      </w:r>
      <w:proofErr w:type="spellStart"/>
      <w:r w:rsidR="007B36EA" w:rsidRPr="006A0447">
        <w:rPr>
          <w:b/>
          <w:bCs/>
          <w:color w:val="000000"/>
          <w:sz w:val="28"/>
          <w:szCs w:val="28"/>
          <w:lang w:val="uk-UA"/>
        </w:rPr>
        <w:t>Яцино</w:t>
      </w:r>
      <w:proofErr w:type="spellEnd"/>
      <w:r w:rsidR="007B36EA" w:rsidRPr="006A0447">
        <w:rPr>
          <w:b/>
          <w:bCs/>
          <w:color w:val="000000"/>
          <w:sz w:val="28"/>
          <w:szCs w:val="28"/>
          <w:lang w:val="uk-UA"/>
        </w:rPr>
        <w:t xml:space="preserve"> Є.О.</w:t>
      </w:r>
      <w:r w:rsidR="007B36EA" w:rsidRPr="006A0447">
        <w:rPr>
          <w:b/>
          <w:bCs/>
          <w:sz w:val="28"/>
          <w:szCs w:val="28"/>
          <w:lang w:val="uk-UA"/>
        </w:rPr>
        <w:t xml:space="preserve"> у дисциплінарному провадженні № </w:t>
      </w:r>
      <w:r w:rsidR="007B36EA" w:rsidRPr="006A0447">
        <w:rPr>
          <w:b/>
          <w:bCs/>
          <w:color w:val="000000"/>
          <w:sz w:val="28"/>
          <w:szCs w:val="28"/>
          <w:lang w:val="uk-UA"/>
        </w:rPr>
        <w:t xml:space="preserve">07/3/2-661дс-294дп-25 </w:t>
      </w:r>
      <w:r w:rsidR="007B36EA" w:rsidRPr="006A0447">
        <w:rPr>
          <w:b/>
          <w:bCs/>
          <w:sz w:val="28"/>
          <w:szCs w:val="28"/>
          <w:lang w:val="uk-UA"/>
        </w:rPr>
        <w:t xml:space="preserve">за дисциплінарною скаргою </w:t>
      </w:r>
      <w:r w:rsidR="007B36EA" w:rsidRPr="006A0447">
        <w:rPr>
          <w:b/>
          <w:bCs/>
          <w:color w:val="000000" w:themeColor="text1"/>
          <w:sz w:val="28"/>
          <w:szCs w:val="28"/>
          <w:lang w:val="uk-UA"/>
        </w:rPr>
        <w:t xml:space="preserve">виконувача обов’язків керівника Генеральної інспекції </w:t>
      </w:r>
      <w:r w:rsidR="001455CE" w:rsidRPr="006A0447">
        <w:rPr>
          <w:b/>
          <w:bCs/>
          <w:sz w:val="28"/>
          <w:szCs w:val="28"/>
          <w:lang w:val="uk-UA"/>
        </w:rPr>
        <w:t xml:space="preserve">Офісу Генерального прокурора </w:t>
      </w:r>
      <w:r w:rsidR="007B36EA" w:rsidRPr="006A0447">
        <w:rPr>
          <w:b/>
          <w:bCs/>
          <w:color w:val="000000" w:themeColor="text1"/>
          <w:sz w:val="28"/>
          <w:szCs w:val="28"/>
          <w:lang w:val="uk-UA"/>
        </w:rPr>
        <w:t>Дзюби І.І.</w:t>
      </w:r>
    </w:p>
    <w:p w14:paraId="0B07CDB8" w14:textId="77777777" w:rsidR="0098759C" w:rsidRPr="006A0447" w:rsidRDefault="0098759C" w:rsidP="009875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A0447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Віталій МАВРОДІ)</w:t>
      </w:r>
    </w:p>
    <w:p w14:paraId="536C0961" w14:textId="77777777" w:rsidR="0098759C" w:rsidRPr="006A0447" w:rsidRDefault="0098759C" w:rsidP="00165F8A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10D58CF5" w14:textId="5ECCB24D" w:rsidR="00165F8A" w:rsidRPr="006A0447" w:rsidRDefault="0058469C" w:rsidP="00165F8A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  <w:r w:rsidRPr="006A0447">
        <w:rPr>
          <w:rFonts w:eastAsiaTheme="minorHAnsi"/>
          <w:b/>
          <w:sz w:val="28"/>
          <w:szCs w:val="28"/>
          <w:lang w:val="uk-UA" w:eastAsia="en-US"/>
        </w:rPr>
        <w:t>9</w:t>
      </w:r>
      <w:r w:rsidR="00165F8A" w:rsidRPr="006A0447">
        <w:rPr>
          <w:rFonts w:eastAsiaTheme="minorHAnsi"/>
          <w:b/>
          <w:sz w:val="28"/>
          <w:szCs w:val="28"/>
          <w:lang w:val="uk-UA" w:eastAsia="en-US"/>
        </w:rPr>
        <w:t xml:space="preserve">. Розгляд висновку </w:t>
      </w:r>
      <w:r w:rsidR="00CB3F51" w:rsidRPr="006A0447">
        <w:rPr>
          <w:b/>
          <w:bCs/>
          <w:sz w:val="28"/>
          <w:szCs w:val="28"/>
          <w:lang w:val="uk-UA"/>
        </w:rPr>
        <w:t xml:space="preserve">про відсутність дисциплінарного проступку </w:t>
      </w:r>
      <w:bookmarkStart w:id="7" w:name="_Hlk210394451"/>
      <w:r w:rsidR="00CB3F51" w:rsidRPr="006A0447">
        <w:rPr>
          <w:b/>
          <w:bCs/>
          <w:color w:val="000000" w:themeColor="text1"/>
          <w:sz w:val="28"/>
          <w:szCs w:val="28"/>
          <w:lang w:val="uk-UA"/>
        </w:rPr>
        <w:t xml:space="preserve">начальника відділу протидії порушенням прав людини у правоохоронній та пенітенціарній сферах Полтавської обласної прокуратури </w:t>
      </w:r>
      <w:proofErr w:type="spellStart"/>
      <w:r w:rsidR="00CB3F51" w:rsidRPr="006A0447">
        <w:rPr>
          <w:b/>
          <w:bCs/>
          <w:color w:val="000000" w:themeColor="text1"/>
          <w:sz w:val="28"/>
          <w:szCs w:val="28"/>
          <w:lang w:val="uk-UA"/>
        </w:rPr>
        <w:t>Алетенка</w:t>
      </w:r>
      <w:proofErr w:type="spellEnd"/>
      <w:r w:rsidR="00CB3F51" w:rsidRPr="006A0447">
        <w:rPr>
          <w:b/>
          <w:bCs/>
          <w:color w:val="000000" w:themeColor="text1"/>
          <w:sz w:val="28"/>
          <w:szCs w:val="28"/>
          <w:lang w:val="uk-UA"/>
        </w:rPr>
        <w:t xml:space="preserve"> В.О.</w:t>
      </w:r>
      <w:r w:rsidR="00CB3F51" w:rsidRPr="006A0447">
        <w:rPr>
          <w:b/>
          <w:bCs/>
          <w:color w:val="000000"/>
          <w:sz w:val="28"/>
          <w:szCs w:val="28"/>
          <w:lang w:val="uk-UA"/>
        </w:rPr>
        <w:t xml:space="preserve"> </w:t>
      </w:r>
      <w:bookmarkEnd w:id="7"/>
      <w:r w:rsidR="00CB3F51" w:rsidRPr="006A0447">
        <w:rPr>
          <w:b/>
          <w:bCs/>
          <w:sz w:val="28"/>
          <w:szCs w:val="28"/>
          <w:lang w:val="uk-UA"/>
        </w:rPr>
        <w:t xml:space="preserve">у дисциплінарному провадженні № </w:t>
      </w:r>
      <w:r w:rsidR="00CB3F51" w:rsidRPr="006A0447">
        <w:rPr>
          <w:b/>
          <w:bCs/>
          <w:color w:val="000000" w:themeColor="text1"/>
          <w:sz w:val="28"/>
          <w:szCs w:val="28"/>
          <w:lang w:val="uk-UA"/>
        </w:rPr>
        <w:t xml:space="preserve">07/3/2-860дс-372дп-25 </w:t>
      </w:r>
      <w:r w:rsidR="00CB3F51" w:rsidRPr="006A0447">
        <w:rPr>
          <w:b/>
          <w:bCs/>
          <w:sz w:val="28"/>
          <w:szCs w:val="28"/>
          <w:lang w:val="uk-UA"/>
        </w:rPr>
        <w:t xml:space="preserve">за дисциплінарною скаргою </w:t>
      </w:r>
      <w:r w:rsidR="00CB3F51" w:rsidRPr="006A0447">
        <w:rPr>
          <w:b/>
          <w:bCs/>
          <w:color w:val="000000" w:themeColor="text1"/>
          <w:sz w:val="28"/>
          <w:szCs w:val="28"/>
          <w:lang w:val="uk-UA"/>
        </w:rPr>
        <w:t>дисциплінарна скарга керівника Полтавської обласної прокуратури Гладія Є.В.</w:t>
      </w:r>
    </w:p>
    <w:p w14:paraId="6B8D5B62" w14:textId="0BEAA685" w:rsidR="00165F8A" w:rsidRPr="006A0447" w:rsidRDefault="00165F8A" w:rsidP="00165F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A0447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Євгенія МНИШЕНКО)</w:t>
      </w:r>
    </w:p>
    <w:p w14:paraId="404C1A05" w14:textId="77777777" w:rsidR="00165F8A" w:rsidRPr="006A0447" w:rsidRDefault="00165F8A" w:rsidP="004B7BD9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4C746B2C" w14:textId="2A9BF050" w:rsidR="00675B67" w:rsidRPr="006A0447" w:rsidRDefault="00675B67" w:rsidP="00675B67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  <w:r w:rsidRPr="006A0447">
        <w:rPr>
          <w:b/>
          <w:sz w:val="28"/>
          <w:szCs w:val="28"/>
          <w:lang w:val="uk-UA"/>
        </w:rPr>
        <w:t>10. Продовження розгляду</w:t>
      </w:r>
      <w:r w:rsidRPr="006A0447">
        <w:rPr>
          <w:rFonts w:eastAsiaTheme="minorHAnsi"/>
          <w:b/>
          <w:sz w:val="28"/>
          <w:szCs w:val="28"/>
          <w:lang w:val="uk-UA" w:eastAsia="en-US"/>
        </w:rPr>
        <w:t xml:space="preserve"> висновку про </w:t>
      </w:r>
      <w:r w:rsidRPr="006A0447">
        <w:rPr>
          <w:b/>
          <w:bCs/>
          <w:sz w:val="28"/>
          <w:szCs w:val="28"/>
          <w:lang w:val="uk-UA"/>
        </w:rPr>
        <w:t xml:space="preserve">відсутність дисциплінарного проступку прокурора Кам’янець-Подільської окружної прокуратури Хмельницької області Садовського А.М. у дисциплінарному провадженні </w:t>
      </w:r>
      <w:r w:rsidRPr="006A0447">
        <w:rPr>
          <w:b/>
          <w:bCs/>
          <w:sz w:val="28"/>
          <w:szCs w:val="28"/>
          <w:lang w:val="uk-UA"/>
        </w:rPr>
        <w:br/>
        <w:t xml:space="preserve">№ </w:t>
      </w:r>
      <w:r w:rsidRPr="006A0447">
        <w:rPr>
          <w:b/>
          <w:bCs/>
          <w:color w:val="000000"/>
          <w:sz w:val="28"/>
          <w:szCs w:val="28"/>
          <w:lang w:val="uk-UA"/>
        </w:rPr>
        <w:t>07/3/2-553дс-191дп-25</w:t>
      </w:r>
      <w:r w:rsidRPr="006A0447">
        <w:rPr>
          <w:b/>
          <w:bCs/>
          <w:sz w:val="28"/>
          <w:szCs w:val="28"/>
          <w:lang w:val="uk-UA"/>
        </w:rPr>
        <w:t xml:space="preserve"> за дисциплінарною скаргою керівника Хмельницької обласної прокуратури Ковальського А.А.</w:t>
      </w:r>
    </w:p>
    <w:p w14:paraId="29405A44" w14:textId="77777777" w:rsidR="00675B67" w:rsidRPr="006A0447" w:rsidRDefault="00675B67" w:rsidP="00675B6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A0447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Тетяна СТЕПАНОВА)</w:t>
      </w:r>
    </w:p>
    <w:p w14:paraId="6814E7C3" w14:textId="77777777" w:rsidR="00675B67" w:rsidRPr="006A0447" w:rsidRDefault="00675B67" w:rsidP="0098759C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1EAC7922" w14:textId="3D653074" w:rsidR="0098759C" w:rsidRPr="006A0447" w:rsidRDefault="0058469C" w:rsidP="0098759C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  <w:r w:rsidRPr="006A0447">
        <w:rPr>
          <w:rFonts w:eastAsiaTheme="minorHAnsi"/>
          <w:b/>
          <w:sz w:val="28"/>
          <w:szCs w:val="28"/>
          <w:lang w:val="uk-UA" w:eastAsia="en-US"/>
        </w:rPr>
        <w:t>1</w:t>
      </w:r>
      <w:r w:rsidR="00675B67" w:rsidRPr="006A0447">
        <w:rPr>
          <w:rFonts w:eastAsiaTheme="minorHAnsi"/>
          <w:b/>
          <w:sz w:val="28"/>
          <w:szCs w:val="28"/>
          <w:lang w:val="uk-UA" w:eastAsia="en-US"/>
        </w:rPr>
        <w:t>1</w:t>
      </w:r>
      <w:r w:rsidR="0098759C" w:rsidRPr="006A0447">
        <w:rPr>
          <w:rFonts w:eastAsiaTheme="minorHAnsi"/>
          <w:b/>
          <w:sz w:val="28"/>
          <w:szCs w:val="28"/>
          <w:lang w:val="uk-UA" w:eastAsia="en-US"/>
        </w:rPr>
        <w:t xml:space="preserve">. Розгляд висновку </w:t>
      </w:r>
      <w:r w:rsidR="00C6655A" w:rsidRPr="006A0447">
        <w:rPr>
          <w:b/>
          <w:bCs/>
          <w:sz w:val="28"/>
          <w:szCs w:val="28"/>
          <w:lang w:val="uk-UA"/>
        </w:rPr>
        <w:t xml:space="preserve">про наявність дисциплінарного проступку прокурора </w:t>
      </w:r>
      <w:r w:rsidR="00C6655A" w:rsidRPr="006A0447">
        <w:rPr>
          <w:b/>
          <w:bCs/>
          <w:color w:val="000000"/>
          <w:sz w:val="28"/>
          <w:szCs w:val="28"/>
          <w:shd w:val="clear" w:color="auto" w:fill="FFFFFF"/>
          <w:lang w:val="uk-UA"/>
        </w:rPr>
        <w:t>відділу процесуального керівництва при провадженні досудового розслідування територіальними органами поліції та підтримання  публічного обвинувачення управління нагляду за додержанням законів Національною поліцією України Хмельницької обласної прокуратури</w:t>
      </w:r>
      <w:r w:rsidR="00C6655A" w:rsidRPr="006A0447">
        <w:rPr>
          <w:b/>
          <w:bCs/>
          <w:sz w:val="28"/>
          <w:szCs w:val="28"/>
          <w:lang w:val="uk-UA"/>
        </w:rPr>
        <w:t xml:space="preserve"> Ковальчук С.М. у дисциплінарному провадженні № 07/3/2-630дс-227дп-25 за дисциплінарною скаргою виконувача обов’язків керівника Генеральної інспекції Офісу Генерального прокурора Дзюби І.І.</w:t>
      </w:r>
    </w:p>
    <w:p w14:paraId="59AFC3F9" w14:textId="370FB517" w:rsidR="0098759C" w:rsidRPr="006A0447" w:rsidRDefault="0098759C" w:rsidP="009875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A0447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Тетяна СТЕПАНОВА)</w:t>
      </w:r>
    </w:p>
    <w:p w14:paraId="46FE1EE5" w14:textId="77777777" w:rsidR="0098759C" w:rsidRPr="006A0447" w:rsidRDefault="0098759C" w:rsidP="0098759C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1D48CDC8" w14:textId="75D9A186" w:rsidR="003A617A" w:rsidRPr="006A0447" w:rsidRDefault="0058469C" w:rsidP="005D4700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A0447">
        <w:rPr>
          <w:rFonts w:ascii="Times New Roman" w:hAnsi="Times New Roman" w:cs="Times New Roman"/>
          <w:b/>
          <w:sz w:val="28"/>
          <w:szCs w:val="28"/>
          <w:lang w:val="uk-UA"/>
        </w:rPr>
        <w:t>12</w:t>
      </w:r>
      <w:r w:rsidR="00116C47" w:rsidRPr="006A0447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963CD4" w:rsidRPr="006A0447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3A617A" w:rsidRPr="006A0447">
        <w:rPr>
          <w:rFonts w:ascii="Times New Roman" w:hAnsi="Times New Roman" w:cs="Times New Roman"/>
          <w:b/>
          <w:sz w:val="28"/>
          <w:szCs w:val="28"/>
          <w:lang w:val="uk-UA"/>
        </w:rPr>
        <w:t>ізне.</w:t>
      </w:r>
    </w:p>
    <w:p w14:paraId="7B7F1CA4" w14:textId="77777777" w:rsidR="00704E61" w:rsidRPr="006A0447" w:rsidRDefault="00704E61" w:rsidP="001337F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6F3019C" w14:textId="77777777" w:rsidR="00E72694" w:rsidRPr="006A0447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A0447">
        <w:rPr>
          <w:rFonts w:ascii="Times New Roman" w:hAnsi="Times New Roman" w:cs="Times New Roman"/>
          <w:b/>
          <w:sz w:val="28"/>
          <w:szCs w:val="28"/>
          <w:lang w:val="uk-UA"/>
        </w:rPr>
        <w:t>Голова</w:t>
      </w:r>
    </w:p>
    <w:p w14:paraId="1391A321" w14:textId="77777777" w:rsidR="00E72694" w:rsidRPr="006A0447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A0447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</w:t>
      </w:r>
    </w:p>
    <w:p w14:paraId="6E137C79" w14:textId="163E70F8" w:rsidR="00E72694" w:rsidRPr="006A0447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A0447">
        <w:rPr>
          <w:rFonts w:ascii="Times New Roman" w:hAnsi="Times New Roman" w:cs="Times New Roman"/>
          <w:b/>
          <w:sz w:val="28"/>
          <w:szCs w:val="28"/>
          <w:lang w:val="uk-UA"/>
        </w:rPr>
        <w:t>комісії п</w:t>
      </w:r>
      <w:r w:rsidR="00D16AEB" w:rsidRPr="006A0447">
        <w:rPr>
          <w:rFonts w:ascii="Times New Roman" w:hAnsi="Times New Roman" w:cs="Times New Roman"/>
          <w:b/>
          <w:sz w:val="28"/>
          <w:szCs w:val="28"/>
          <w:lang w:val="uk-UA"/>
        </w:rPr>
        <w:t>рокурорів</w:t>
      </w:r>
      <w:r w:rsidR="00D16AEB" w:rsidRPr="006A0447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6A0447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6A0447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6A0447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6A0447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AE50C7" w:rsidRPr="006A044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16AEB" w:rsidRPr="006A044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  <w:r w:rsidR="00DD07BA" w:rsidRPr="006A044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 w:rsidR="00D16AEB" w:rsidRPr="006A0447">
        <w:rPr>
          <w:rFonts w:ascii="Times New Roman" w:hAnsi="Times New Roman" w:cs="Times New Roman"/>
          <w:b/>
          <w:sz w:val="28"/>
          <w:szCs w:val="28"/>
          <w:lang w:val="uk-UA"/>
        </w:rPr>
        <w:t>Максим РАДЗІВОН</w:t>
      </w:r>
    </w:p>
    <w:sectPr w:rsidR="00E72694" w:rsidRPr="006A0447" w:rsidSect="0098170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64" w:right="567" w:bottom="964" w:left="164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20DF7B" w14:textId="77777777" w:rsidR="00E26B73" w:rsidRDefault="00E26B73" w:rsidP="00C13F9A">
      <w:pPr>
        <w:spacing w:after="0" w:line="240" w:lineRule="auto"/>
      </w:pPr>
      <w:r>
        <w:separator/>
      </w:r>
    </w:p>
  </w:endnote>
  <w:endnote w:type="continuationSeparator" w:id="0">
    <w:p w14:paraId="428CB44C" w14:textId="77777777" w:rsidR="00E26B73" w:rsidRDefault="00E26B73" w:rsidP="00C13F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1962C1" w14:textId="77777777" w:rsidR="002C0261" w:rsidRDefault="002C0261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1A82DB" w14:textId="77777777" w:rsidR="002C0261" w:rsidRDefault="002C0261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3D4165" w14:textId="77777777" w:rsidR="002C0261" w:rsidRDefault="002C026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CAE61E" w14:textId="77777777" w:rsidR="00E26B73" w:rsidRDefault="00E26B73" w:rsidP="00C13F9A">
      <w:pPr>
        <w:spacing w:after="0" w:line="240" w:lineRule="auto"/>
      </w:pPr>
      <w:r>
        <w:separator/>
      </w:r>
    </w:p>
  </w:footnote>
  <w:footnote w:type="continuationSeparator" w:id="0">
    <w:p w14:paraId="4714FF32" w14:textId="77777777" w:rsidR="00E26B73" w:rsidRDefault="00E26B73" w:rsidP="00C13F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B8B91E" w14:textId="77777777" w:rsidR="002C0261" w:rsidRDefault="002C026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936755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B88CD4C" w14:textId="52BF47E8" w:rsidR="00C13F9A" w:rsidRPr="002C0261" w:rsidRDefault="00C13F9A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C026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C026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61030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0A38A9B7" w14:textId="77777777" w:rsidR="00C13F9A" w:rsidRDefault="00C13F9A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948F16" w14:textId="77777777" w:rsidR="002C0261" w:rsidRDefault="002C026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70478C"/>
    <w:multiLevelType w:val="hybridMultilevel"/>
    <w:tmpl w:val="2E2A8DE0"/>
    <w:lvl w:ilvl="0" w:tplc="ACDAA33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7976ADA"/>
    <w:multiLevelType w:val="hybridMultilevel"/>
    <w:tmpl w:val="C8DAF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7BB4"/>
    <w:rsid w:val="000000FE"/>
    <w:rsid w:val="00001A79"/>
    <w:rsid w:val="00003AE5"/>
    <w:rsid w:val="00007C3B"/>
    <w:rsid w:val="000109DF"/>
    <w:rsid w:val="00024F5C"/>
    <w:rsid w:val="000304BC"/>
    <w:rsid w:val="00030893"/>
    <w:rsid w:val="000317FE"/>
    <w:rsid w:val="00032229"/>
    <w:rsid w:val="00034577"/>
    <w:rsid w:val="00035692"/>
    <w:rsid w:val="00041C43"/>
    <w:rsid w:val="000436E3"/>
    <w:rsid w:val="00046174"/>
    <w:rsid w:val="00046B9E"/>
    <w:rsid w:val="00047240"/>
    <w:rsid w:val="000474F6"/>
    <w:rsid w:val="00051C97"/>
    <w:rsid w:val="000565C9"/>
    <w:rsid w:val="00060067"/>
    <w:rsid w:val="00062F8D"/>
    <w:rsid w:val="00064253"/>
    <w:rsid w:val="000667BD"/>
    <w:rsid w:val="00067B67"/>
    <w:rsid w:val="00067EA4"/>
    <w:rsid w:val="0007071C"/>
    <w:rsid w:val="00070894"/>
    <w:rsid w:val="00071D73"/>
    <w:rsid w:val="00074E33"/>
    <w:rsid w:val="0007562F"/>
    <w:rsid w:val="0008088E"/>
    <w:rsid w:val="00080DA5"/>
    <w:rsid w:val="000829EC"/>
    <w:rsid w:val="00082DB8"/>
    <w:rsid w:val="000839BE"/>
    <w:rsid w:val="00083F8F"/>
    <w:rsid w:val="00084F6A"/>
    <w:rsid w:val="000869A4"/>
    <w:rsid w:val="000869F3"/>
    <w:rsid w:val="00086F19"/>
    <w:rsid w:val="00087EF9"/>
    <w:rsid w:val="000946FE"/>
    <w:rsid w:val="00094ED9"/>
    <w:rsid w:val="000A0A22"/>
    <w:rsid w:val="000A33A4"/>
    <w:rsid w:val="000A365F"/>
    <w:rsid w:val="000A37C7"/>
    <w:rsid w:val="000A531C"/>
    <w:rsid w:val="000A5995"/>
    <w:rsid w:val="000A737C"/>
    <w:rsid w:val="000B081F"/>
    <w:rsid w:val="000B2F98"/>
    <w:rsid w:val="000B432F"/>
    <w:rsid w:val="000B6879"/>
    <w:rsid w:val="000B7621"/>
    <w:rsid w:val="000B7747"/>
    <w:rsid w:val="000C2311"/>
    <w:rsid w:val="000C2F36"/>
    <w:rsid w:val="000C4421"/>
    <w:rsid w:val="000C7845"/>
    <w:rsid w:val="000C79DF"/>
    <w:rsid w:val="000D1325"/>
    <w:rsid w:val="000D1A43"/>
    <w:rsid w:val="000D1F6D"/>
    <w:rsid w:val="000D2349"/>
    <w:rsid w:val="000D5931"/>
    <w:rsid w:val="000D5BB7"/>
    <w:rsid w:val="000D5EE1"/>
    <w:rsid w:val="000D6640"/>
    <w:rsid w:val="000E335B"/>
    <w:rsid w:val="000E3E07"/>
    <w:rsid w:val="000E5883"/>
    <w:rsid w:val="000F023E"/>
    <w:rsid w:val="000F0359"/>
    <w:rsid w:val="000F55BD"/>
    <w:rsid w:val="000F655B"/>
    <w:rsid w:val="001007D0"/>
    <w:rsid w:val="001029E2"/>
    <w:rsid w:val="00105F75"/>
    <w:rsid w:val="00107899"/>
    <w:rsid w:val="001109FA"/>
    <w:rsid w:val="0011182E"/>
    <w:rsid w:val="00112513"/>
    <w:rsid w:val="00116C47"/>
    <w:rsid w:val="00121E35"/>
    <w:rsid w:val="00126262"/>
    <w:rsid w:val="001306DF"/>
    <w:rsid w:val="00130AFF"/>
    <w:rsid w:val="0013131E"/>
    <w:rsid w:val="001326B4"/>
    <w:rsid w:val="001337F4"/>
    <w:rsid w:val="001345D7"/>
    <w:rsid w:val="00135649"/>
    <w:rsid w:val="001367C2"/>
    <w:rsid w:val="00141493"/>
    <w:rsid w:val="00141A18"/>
    <w:rsid w:val="00143E99"/>
    <w:rsid w:val="001455CE"/>
    <w:rsid w:val="00147E33"/>
    <w:rsid w:val="00147E3B"/>
    <w:rsid w:val="00150C64"/>
    <w:rsid w:val="001537B0"/>
    <w:rsid w:val="001569A8"/>
    <w:rsid w:val="00160D4C"/>
    <w:rsid w:val="00161894"/>
    <w:rsid w:val="00163B72"/>
    <w:rsid w:val="0016448E"/>
    <w:rsid w:val="00164DCE"/>
    <w:rsid w:val="00165F8A"/>
    <w:rsid w:val="00166DCA"/>
    <w:rsid w:val="001672FE"/>
    <w:rsid w:val="001673E7"/>
    <w:rsid w:val="00171B6E"/>
    <w:rsid w:val="00172A61"/>
    <w:rsid w:val="00176CBE"/>
    <w:rsid w:val="00182B93"/>
    <w:rsid w:val="00184ADE"/>
    <w:rsid w:val="00184EAB"/>
    <w:rsid w:val="00185670"/>
    <w:rsid w:val="001865F6"/>
    <w:rsid w:val="00192939"/>
    <w:rsid w:val="00195569"/>
    <w:rsid w:val="0019573D"/>
    <w:rsid w:val="00196493"/>
    <w:rsid w:val="00196973"/>
    <w:rsid w:val="001B029D"/>
    <w:rsid w:val="001B16F0"/>
    <w:rsid w:val="001B1DE7"/>
    <w:rsid w:val="001B73B8"/>
    <w:rsid w:val="001B7D33"/>
    <w:rsid w:val="001C3E3C"/>
    <w:rsid w:val="001D0498"/>
    <w:rsid w:val="001D64CF"/>
    <w:rsid w:val="001E130F"/>
    <w:rsid w:val="001F0263"/>
    <w:rsid w:val="001F34CD"/>
    <w:rsid w:val="001F6B5C"/>
    <w:rsid w:val="001F7348"/>
    <w:rsid w:val="00201E82"/>
    <w:rsid w:val="00205076"/>
    <w:rsid w:val="002060A3"/>
    <w:rsid w:val="002060A7"/>
    <w:rsid w:val="0020785E"/>
    <w:rsid w:val="00207F19"/>
    <w:rsid w:val="00207FA2"/>
    <w:rsid w:val="002101FB"/>
    <w:rsid w:val="0021025A"/>
    <w:rsid w:val="002113D6"/>
    <w:rsid w:val="00211470"/>
    <w:rsid w:val="00220904"/>
    <w:rsid w:val="0022209F"/>
    <w:rsid w:val="00223212"/>
    <w:rsid w:val="00224EE6"/>
    <w:rsid w:val="00232FD3"/>
    <w:rsid w:val="00232FD8"/>
    <w:rsid w:val="0023302E"/>
    <w:rsid w:val="0024022B"/>
    <w:rsid w:val="0024144E"/>
    <w:rsid w:val="002463A6"/>
    <w:rsid w:val="002467A5"/>
    <w:rsid w:val="002511B3"/>
    <w:rsid w:val="00252C23"/>
    <w:rsid w:val="00257726"/>
    <w:rsid w:val="00261030"/>
    <w:rsid w:val="00261088"/>
    <w:rsid w:val="00262DD5"/>
    <w:rsid w:val="00264953"/>
    <w:rsid w:val="00264C7F"/>
    <w:rsid w:val="0027037D"/>
    <w:rsid w:val="00270AC3"/>
    <w:rsid w:val="002715FD"/>
    <w:rsid w:val="00271DDB"/>
    <w:rsid w:val="002724D5"/>
    <w:rsid w:val="00272E31"/>
    <w:rsid w:val="002734A9"/>
    <w:rsid w:val="0027623E"/>
    <w:rsid w:val="00276D94"/>
    <w:rsid w:val="002774EC"/>
    <w:rsid w:val="002814B0"/>
    <w:rsid w:val="00281D32"/>
    <w:rsid w:val="00291EA6"/>
    <w:rsid w:val="00292D3B"/>
    <w:rsid w:val="00296349"/>
    <w:rsid w:val="002975AF"/>
    <w:rsid w:val="002A1238"/>
    <w:rsid w:val="002A3FE9"/>
    <w:rsid w:val="002A4B41"/>
    <w:rsid w:val="002A5291"/>
    <w:rsid w:val="002A6818"/>
    <w:rsid w:val="002A6BB6"/>
    <w:rsid w:val="002C0261"/>
    <w:rsid w:val="002C2259"/>
    <w:rsid w:val="002C6766"/>
    <w:rsid w:val="002C6E82"/>
    <w:rsid w:val="002C7C90"/>
    <w:rsid w:val="002E092D"/>
    <w:rsid w:val="002E24E6"/>
    <w:rsid w:val="002E2DB9"/>
    <w:rsid w:val="002E4CC7"/>
    <w:rsid w:val="002E4F97"/>
    <w:rsid w:val="002E64FB"/>
    <w:rsid w:val="002E6C21"/>
    <w:rsid w:val="002F1D4C"/>
    <w:rsid w:val="002F2A40"/>
    <w:rsid w:val="002F2DC2"/>
    <w:rsid w:val="002F362E"/>
    <w:rsid w:val="002F378B"/>
    <w:rsid w:val="002F3D0C"/>
    <w:rsid w:val="002F4591"/>
    <w:rsid w:val="002F589A"/>
    <w:rsid w:val="00305039"/>
    <w:rsid w:val="00305B62"/>
    <w:rsid w:val="00306418"/>
    <w:rsid w:val="003072D5"/>
    <w:rsid w:val="00312209"/>
    <w:rsid w:val="003128D9"/>
    <w:rsid w:val="0031297B"/>
    <w:rsid w:val="003150F9"/>
    <w:rsid w:val="00316456"/>
    <w:rsid w:val="00320A4A"/>
    <w:rsid w:val="00320C9F"/>
    <w:rsid w:val="00320D73"/>
    <w:rsid w:val="003230F7"/>
    <w:rsid w:val="003232BA"/>
    <w:rsid w:val="00323F78"/>
    <w:rsid w:val="00324DD3"/>
    <w:rsid w:val="00326319"/>
    <w:rsid w:val="00326EAB"/>
    <w:rsid w:val="00327BD6"/>
    <w:rsid w:val="003315E8"/>
    <w:rsid w:val="003326E4"/>
    <w:rsid w:val="00344D30"/>
    <w:rsid w:val="00344F7E"/>
    <w:rsid w:val="00345B9B"/>
    <w:rsid w:val="0035093A"/>
    <w:rsid w:val="00350ED1"/>
    <w:rsid w:val="00351D21"/>
    <w:rsid w:val="00351E27"/>
    <w:rsid w:val="00354ED7"/>
    <w:rsid w:val="00355031"/>
    <w:rsid w:val="00355BD8"/>
    <w:rsid w:val="00355C0B"/>
    <w:rsid w:val="00356876"/>
    <w:rsid w:val="00356E51"/>
    <w:rsid w:val="00357C16"/>
    <w:rsid w:val="00357C90"/>
    <w:rsid w:val="00361694"/>
    <w:rsid w:val="00361923"/>
    <w:rsid w:val="003655BF"/>
    <w:rsid w:val="00366592"/>
    <w:rsid w:val="00370CFB"/>
    <w:rsid w:val="00373718"/>
    <w:rsid w:val="00374064"/>
    <w:rsid w:val="003747B8"/>
    <w:rsid w:val="0037612D"/>
    <w:rsid w:val="00376F9B"/>
    <w:rsid w:val="00381DDC"/>
    <w:rsid w:val="00382491"/>
    <w:rsid w:val="0039083F"/>
    <w:rsid w:val="00392CFD"/>
    <w:rsid w:val="00396A85"/>
    <w:rsid w:val="003A11E3"/>
    <w:rsid w:val="003A1E9F"/>
    <w:rsid w:val="003A3A94"/>
    <w:rsid w:val="003A617A"/>
    <w:rsid w:val="003B1FFF"/>
    <w:rsid w:val="003B3B47"/>
    <w:rsid w:val="003B4FC9"/>
    <w:rsid w:val="003B6C77"/>
    <w:rsid w:val="003B77C9"/>
    <w:rsid w:val="003C3BDC"/>
    <w:rsid w:val="003C613C"/>
    <w:rsid w:val="003C6B0C"/>
    <w:rsid w:val="003C7EA9"/>
    <w:rsid w:val="003D1CB0"/>
    <w:rsid w:val="003D20A3"/>
    <w:rsid w:val="003E2FB9"/>
    <w:rsid w:val="003E5393"/>
    <w:rsid w:val="003E6953"/>
    <w:rsid w:val="003F0361"/>
    <w:rsid w:val="003F0FC8"/>
    <w:rsid w:val="003F28E0"/>
    <w:rsid w:val="003F39B3"/>
    <w:rsid w:val="003F74B3"/>
    <w:rsid w:val="004008BE"/>
    <w:rsid w:val="0041187B"/>
    <w:rsid w:val="0041360F"/>
    <w:rsid w:val="00414B8F"/>
    <w:rsid w:val="00417553"/>
    <w:rsid w:val="00423B3A"/>
    <w:rsid w:val="004269FD"/>
    <w:rsid w:val="00427D45"/>
    <w:rsid w:val="00430F2E"/>
    <w:rsid w:val="0043174E"/>
    <w:rsid w:val="0043185B"/>
    <w:rsid w:val="0043297C"/>
    <w:rsid w:val="00433539"/>
    <w:rsid w:val="00436DAC"/>
    <w:rsid w:val="00437EDC"/>
    <w:rsid w:val="00440B1F"/>
    <w:rsid w:val="0044124E"/>
    <w:rsid w:val="00441BAA"/>
    <w:rsid w:val="004526B7"/>
    <w:rsid w:val="00456B1D"/>
    <w:rsid w:val="00462CB0"/>
    <w:rsid w:val="00463F67"/>
    <w:rsid w:val="00464054"/>
    <w:rsid w:val="00467176"/>
    <w:rsid w:val="0047002F"/>
    <w:rsid w:val="00471C35"/>
    <w:rsid w:val="004732FA"/>
    <w:rsid w:val="00475BD8"/>
    <w:rsid w:val="0047688A"/>
    <w:rsid w:val="004821F2"/>
    <w:rsid w:val="00485279"/>
    <w:rsid w:val="004857A5"/>
    <w:rsid w:val="00486791"/>
    <w:rsid w:val="004876A9"/>
    <w:rsid w:val="00490308"/>
    <w:rsid w:val="00493F25"/>
    <w:rsid w:val="004970C4"/>
    <w:rsid w:val="004A605A"/>
    <w:rsid w:val="004A6A4B"/>
    <w:rsid w:val="004A7857"/>
    <w:rsid w:val="004B1B79"/>
    <w:rsid w:val="004B58C1"/>
    <w:rsid w:val="004B6860"/>
    <w:rsid w:val="004B799E"/>
    <w:rsid w:val="004B7BD9"/>
    <w:rsid w:val="004B7FFC"/>
    <w:rsid w:val="004C04A5"/>
    <w:rsid w:val="004C116D"/>
    <w:rsid w:val="004C1F51"/>
    <w:rsid w:val="004C211B"/>
    <w:rsid w:val="004C359A"/>
    <w:rsid w:val="004C3735"/>
    <w:rsid w:val="004C416B"/>
    <w:rsid w:val="004C6144"/>
    <w:rsid w:val="004D03D2"/>
    <w:rsid w:val="004D0F5D"/>
    <w:rsid w:val="004D1F8E"/>
    <w:rsid w:val="004D397C"/>
    <w:rsid w:val="004D420F"/>
    <w:rsid w:val="004D57BE"/>
    <w:rsid w:val="004E08EA"/>
    <w:rsid w:val="004F02C3"/>
    <w:rsid w:val="004F285D"/>
    <w:rsid w:val="004F4F50"/>
    <w:rsid w:val="00502213"/>
    <w:rsid w:val="00503DC3"/>
    <w:rsid w:val="00503EB8"/>
    <w:rsid w:val="005052B2"/>
    <w:rsid w:val="005061DA"/>
    <w:rsid w:val="00506F80"/>
    <w:rsid w:val="0051225D"/>
    <w:rsid w:val="0051338E"/>
    <w:rsid w:val="00513B6E"/>
    <w:rsid w:val="005144F2"/>
    <w:rsid w:val="00514876"/>
    <w:rsid w:val="00516649"/>
    <w:rsid w:val="00520183"/>
    <w:rsid w:val="00521CE2"/>
    <w:rsid w:val="0052204E"/>
    <w:rsid w:val="005238CB"/>
    <w:rsid w:val="0053074E"/>
    <w:rsid w:val="00535B8A"/>
    <w:rsid w:val="00540862"/>
    <w:rsid w:val="00540C7F"/>
    <w:rsid w:val="00541053"/>
    <w:rsid w:val="00541968"/>
    <w:rsid w:val="00543C19"/>
    <w:rsid w:val="005509BB"/>
    <w:rsid w:val="00551F99"/>
    <w:rsid w:val="0055264F"/>
    <w:rsid w:val="00552928"/>
    <w:rsid w:val="00553BB4"/>
    <w:rsid w:val="005552DD"/>
    <w:rsid w:val="005559A3"/>
    <w:rsid w:val="005610BE"/>
    <w:rsid w:val="00563DA5"/>
    <w:rsid w:val="005739D2"/>
    <w:rsid w:val="00573A80"/>
    <w:rsid w:val="0057428A"/>
    <w:rsid w:val="00576AFF"/>
    <w:rsid w:val="0057733C"/>
    <w:rsid w:val="0058469C"/>
    <w:rsid w:val="0059053E"/>
    <w:rsid w:val="00590983"/>
    <w:rsid w:val="005934F1"/>
    <w:rsid w:val="00594594"/>
    <w:rsid w:val="005963C6"/>
    <w:rsid w:val="005A08AE"/>
    <w:rsid w:val="005A0AB8"/>
    <w:rsid w:val="005A5215"/>
    <w:rsid w:val="005A7FA2"/>
    <w:rsid w:val="005B27FE"/>
    <w:rsid w:val="005B43D8"/>
    <w:rsid w:val="005B479E"/>
    <w:rsid w:val="005B4A99"/>
    <w:rsid w:val="005B59B3"/>
    <w:rsid w:val="005B5E19"/>
    <w:rsid w:val="005C56C4"/>
    <w:rsid w:val="005C6C0B"/>
    <w:rsid w:val="005D3505"/>
    <w:rsid w:val="005D3834"/>
    <w:rsid w:val="005D4700"/>
    <w:rsid w:val="005E04E5"/>
    <w:rsid w:val="005E2A45"/>
    <w:rsid w:val="005E2E78"/>
    <w:rsid w:val="005E3F09"/>
    <w:rsid w:val="005E5528"/>
    <w:rsid w:val="005F1394"/>
    <w:rsid w:val="005F4A71"/>
    <w:rsid w:val="005F7F28"/>
    <w:rsid w:val="00601CAE"/>
    <w:rsid w:val="00602349"/>
    <w:rsid w:val="0060457B"/>
    <w:rsid w:val="00607133"/>
    <w:rsid w:val="00607610"/>
    <w:rsid w:val="00611086"/>
    <w:rsid w:val="00611E17"/>
    <w:rsid w:val="00616806"/>
    <w:rsid w:val="00621D00"/>
    <w:rsid w:val="00621F70"/>
    <w:rsid w:val="006267B4"/>
    <w:rsid w:val="006268D4"/>
    <w:rsid w:val="00626C6D"/>
    <w:rsid w:val="00626CA2"/>
    <w:rsid w:val="00627804"/>
    <w:rsid w:val="006302DF"/>
    <w:rsid w:val="0063168B"/>
    <w:rsid w:val="00640C45"/>
    <w:rsid w:val="00641855"/>
    <w:rsid w:val="00642A61"/>
    <w:rsid w:val="0064389D"/>
    <w:rsid w:val="00644B29"/>
    <w:rsid w:val="0064595A"/>
    <w:rsid w:val="00645AE5"/>
    <w:rsid w:val="006462C2"/>
    <w:rsid w:val="0064668F"/>
    <w:rsid w:val="00646B0A"/>
    <w:rsid w:val="006523F4"/>
    <w:rsid w:val="00655672"/>
    <w:rsid w:val="006558FA"/>
    <w:rsid w:val="00657054"/>
    <w:rsid w:val="00660CFC"/>
    <w:rsid w:val="0066192E"/>
    <w:rsid w:val="006628B6"/>
    <w:rsid w:val="00663189"/>
    <w:rsid w:val="00664275"/>
    <w:rsid w:val="00664BCD"/>
    <w:rsid w:val="00665063"/>
    <w:rsid w:val="00665B13"/>
    <w:rsid w:val="00667580"/>
    <w:rsid w:val="006678CA"/>
    <w:rsid w:val="0067054C"/>
    <w:rsid w:val="00670918"/>
    <w:rsid w:val="00670C9D"/>
    <w:rsid w:val="00671967"/>
    <w:rsid w:val="00671B66"/>
    <w:rsid w:val="006732FC"/>
    <w:rsid w:val="00673B2A"/>
    <w:rsid w:val="0067483D"/>
    <w:rsid w:val="00675018"/>
    <w:rsid w:val="00675890"/>
    <w:rsid w:val="00675B67"/>
    <w:rsid w:val="006767C1"/>
    <w:rsid w:val="00677E51"/>
    <w:rsid w:val="00680E6B"/>
    <w:rsid w:val="00681203"/>
    <w:rsid w:val="0068327D"/>
    <w:rsid w:val="006853C0"/>
    <w:rsid w:val="006859D0"/>
    <w:rsid w:val="00685E47"/>
    <w:rsid w:val="0068716B"/>
    <w:rsid w:val="00693840"/>
    <w:rsid w:val="00694A21"/>
    <w:rsid w:val="00694B84"/>
    <w:rsid w:val="00694E07"/>
    <w:rsid w:val="00695385"/>
    <w:rsid w:val="0069653E"/>
    <w:rsid w:val="0069755D"/>
    <w:rsid w:val="006A0447"/>
    <w:rsid w:val="006A0897"/>
    <w:rsid w:val="006A135D"/>
    <w:rsid w:val="006A3781"/>
    <w:rsid w:val="006A6EC1"/>
    <w:rsid w:val="006B1501"/>
    <w:rsid w:val="006B25E0"/>
    <w:rsid w:val="006B4F4C"/>
    <w:rsid w:val="006B5582"/>
    <w:rsid w:val="006C1CFF"/>
    <w:rsid w:val="006C2C42"/>
    <w:rsid w:val="006C55A2"/>
    <w:rsid w:val="006C632A"/>
    <w:rsid w:val="006C7985"/>
    <w:rsid w:val="006D1524"/>
    <w:rsid w:val="006D55C6"/>
    <w:rsid w:val="006D5A0F"/>
    <w:rsid w:val="006D5DFB"/>
    <w:rsid w:val="006D5FB9"/>
    <w:rsid w:val="006D605D"/>
    <w:rsid w:val="006D7B44"/>
    <w:rsid w:val="006E023C"/>
    <w:rsid w:val="006E610C"/>
    <w:rsid w:val="006F38EF"/>
    <w:rsid w:val="006F7FF4"/>
    <w:rsid w:val="00701399"/>
    <w:rsid w:val="00703343"/>
    <w:rsid w:val="007033A6"/>
    <w:rsid w:val="00704E61"/>
    <w:rsid w:val="00707132"/>
    <w:rsid w:val="007077D6"/>
    <w:rsid w:val="0071043A"/>
    <w:rsid w:val="00711043"/>
    <w:rsid w:val="00711258"/>
    <w:rsid w:val="00714563"/>
    <w:rsid w:val="00715712"/>
    <w:rsid w:val="00722138"/>
    <w:rsid w:val="0072441B"/>
    <w:rsid w:val="00726233"/>
    <w:rsid w:val="00730A13"/>
    <w:rsid w:val="007311CB"/>
    <w:rsid w:val="0073210B"/>
    <w:rsid w:val="007363C6"/>
    <w:rsid w:val="007434C9"/>
    <w:rsid w:val="007453F0"/>
    <w:rsid w:val="0074600F"/>
    <w:rsid w:val="0074722F"/>
    <w:rsid w:val="00752BDF"/>
    <w:rsid w:val="00753946"/>
    <w:rsid w:val="00755126"/>
    <w:rsid w:val="007617FD"/>
    <w:rsid w:val="00770D4A"/>
    <w:rsid w:val="00773CD6"/>
    <w:rsid w:val="00774A2C"/>
    <w:rsid w:val="007808B7"/>
    <w:rsid w:val="00781853"/>
    <w:rsid w:val="00781C8A"/>
    <w:rsid w:val="00790AAE"/>
    <w:rsid w:val="0079235D"/>
    <w:rsid w:val="007963D0"/>
    <w:rsid w:val="00796CAE"/>
    <w:rsid w:val="007B0CE4"/>
    <w:rsid w:val="007B36EA"/>
    <w:rsid w:val="007C6520"/>
    <w:rsid w:val="007C78A0"/>
    <w:rsid w:val="007D2051"/>
    <w:rsid w:val="007D4A00"/>
    <w:rsid w:val="007D55DC"/>
    <w:rsid w:val="007D5917"/>
    <w:rsid w:val="007F28B7"/>
    <w:rsid w:val="007F3E5B"/>
    <w:rsid w:val="007F4BD1"/>
    <w:rsid w:val="007F4FA8"/>
    <w:rsid w:val="007F5A62"/>
    <w:rsid w:val="00800206"/>
    <w:rsid w:val="008005B8"/>
    <w:rsid w:val="00800931"/>
    <w:rsid w:val="00800C9A"/>
    <w:rsid w:val="00804F38"/>
    <w:rsid w:val="00806ABC"/>
    <w:rsid w:val="00807BEB"/>
    <w:rsid w:val="00813CF9"/>
    <w:rsid w:val="0081777A"/>
    <w:rsid w:val="008223A5"/>
    <w:rsid w:val="008229C6"/>
    <w:rsid w:val="00825D78"/>
    <w:rsid w:val="00827BEA"/>
    <w:rsid w:val="008306F3"/>
    <w:rsid w:val="008338A0"/>
    <w:rsid w:val="008346CB"/>
    <w:rsid w:val="0083479B"/>
    <w:rsid w:val="00834858"/>
    <w:rsid w:val="00834D1C"/>
    <w:rsid w:val="00835F5B"/>
    <w:rsid w:val="00836642"/>
    <w:rsid w:val="00840D3F"/>
    <w:rsid w:val="00845388"/>
    <w:rsid w:val="00845CB4"/>
    <w:rsid w:val="00846952"/>
    <w:rsid w:val="00850667"/>
    <w:rsid w:val="008549D6"/>
    <w:rsid w:val="00856599"/>
    <w:rsid w:val="00856ACA"/>
    <w:rsid w:val="008600D7"/>
    <w:rsid w:val="008606EC"/>
    <w:rsid w:val="008672DD"/>
    <w:rsid w:val="00867BB6"/>
    <w:rsid w:val="008714A5"/>
    <w:rsid w:val="00873671"/>
    <w:rsid w:val="0087474B"/>
    <w:rsid w:val="008837A1"/>
    <w:rsid w:val="00885578"/>
    <w:rsid w:val="00885DC5"/>
    <w:rsid w:val="00886E81"/>
    <w:rsid w:val="00887A68"/>
    <w:rsid w:val="00887BFA"/>
    <w:rsid w:val="00890AA9"/>
    <w:rsid w:val="00891855"/>
    <w:rsid w:val="00894212"/>
    <w:rsid w:val="00894F52"/>
    <w:rsid w:val="008973BE"/>
    <w:rsid w:val="00897B67"/>
    <w:rsid w:val="008A2882"/>
    <w:rsid w:val="008A2D9E"/>
    <w:rsid w:val="008A3303"/>
    <w:rsid w:val="008A4B6E"/>
    <w:rsid w:val="008A775C"/>
    <w:rsid w:val="008B1980"/>
    <w:rsid w:val="008B6A69"/>
    <w:rsid w:val="008C03AB"/>
    <w:rsid w:val="008C19B3"/>
    <w:rsid w:val="008C2C90"/>
    <w:rsid w:val="008C7BCE"/>
    <w:rsid w:val="008D58D7"/>
    <w:rsid w:val="008D5BA3"/>
    <w:rsid w:val="008D7586"/>
    <w:rsid w:val="008E0530"/>
    <w:rsid w:val="008F01C9"/>
    <w:rsid w:val="008F067F"/>
    <w:rsid w:val="008F26AD"/>
    <w:rsid w:val="008F5D0D"/>
    <w:rsid w:val="008F6404"/>
    <w:rsid w:val="00904DDC"/>
    <w:rsid w:val="0090561E"/>
    <w:rsid w:val="009157AC"/>
    <w:rsid w:val="0091737F"/>
    <w:rsid w:val="00926B13"/>
    <w:rsid w:val="0092700D"/>
    <w:rsid w:val="00927393"/>
    <w:rsid w:val="009339FD"/>
    <w:rsid w:val="00935DCC"/>
    <w:rsid w:val="0093601A"/>
    <w:rsid w:val="0093768B"/>
    <w:rsid w:val="00940904"/>
    <w:rsid w:val="00942DEC"/>
    <w:rsid w:val="00943F74"/>
    <w:rsid w:val="00951617"/>
    <w:rsid w:val="0095303A"/>
    <w:rsid w:val="00961688"/>
    <w:rsid w:val="00961B96"/>
    <w:rsid w:val="00963CD4"/>
    <w:rsid w:val="0096759D"/>
    <w:rsid w:val="00967ADA"/>
    <w:rsid w:val="00967C75"/>
    <w:rsid w:val="0097267E"/>
    <w:rsid w:val="00973159"/>
    <w:rsid w:val="00973DEB"/>
    <w:rsid w:val="0097488E"/>
    <w:rsid w:val="00976D42"/>
    <w:rsid w:val="0098170B"/>
    <w:rsid w:val="0098755B"/>
    <w:rsid w:val="0098759C"/>
    <w:rsid w:val="009918C9"/>
    <w:rsid w:val="00992212"/>
    <w:rsid w:val="00995421"/>
    <w:rsid w:val="00995DB0"/>
    <w:rsid w:val="0099622F"/>
    <w:rsid w:val="009A0550"/>
    <w:rsid w:val="009A1C96"/>
    <w:rsid w:val="009A1CBE"/>
    <w:rsid w:val="009A2E8B"/>
    <w:rsid w:val="009A75C2"/>
    <w:rsid w:val="009B0DF9"/>
    <w:rsid w:val="009B3997"/>
    <w:rsid w:val="009C017D"/>
    <w:rsid w:val="009C11B8"/>
    <w:rsid w:val="009C1866"/>
    <w:rsid w:val="009C3C87"/>
    <w:rsid w:val="009C456D"/>
    <w:rsid w:val="009C6198"/>
    <w:rsid w:val="009C6671"/>
    <w:rsid w:val="009C6844"/>
    <w:rsid w:val="009C7409"/>
    <w:rsid w:val="009D4188"/>
    <w:rsid w:val="009D44A5"/>
    <w:rsid w:val="009D5380"/>
    <w:rsid w:val="009D58BE"/>
    <w:rsid w:val="009E03BA"/>
    <w:rsid w:val="009E17A1"/>
    <w:rsid w:val="009E190F"/>
    <w:rsid w:val="009E213A"/>
    <w:rsid w:val="009E3B49"/>
    <w:rsid w:val="009F05C3"/>
    <w:rsid w:val="009F0C78"/>
    <w:rsid w:val="009F2AB3"/>
    <w:rsid w:val="009F3816"/>
    <w:rsid w:val="009F4663"/>
    <w:rsid w:val="009F6988"/>
    <w:rsid w:val="009F7079"/>
    <w:rsid w:val="009F7AC7"/>
    <w:rsid w:val="00A03B15"/>
    <w:rsid w:val="00A13262"/>
    <w:rsid w:val="00A13FF5"/>
    <w:rsid w:val="00A15B19"/>
    <w:rsid w:val="00A17BAE"/>
    <w:rsid w:val="00A21D07"/>
    <w:rsid w:val="00A23A64"/>
    <w:rsid w:val="00A34D91"/>
    <w:rsid w:val="00A450EF"/>
    <w:rsid w:val="00A456C3"/>
    <w:rsid w:val="00A47FB7"/>
    <w:rsid w:val="00A50B2D"/>
    <w:rsid w:val="00A55870"/>
    <w:rsid w:val="00A60E47"/>
    <w:rsid w:val="00A62C55"/>
    <w:rsid w:val="00A63C91"/>
    <w:rsid w:val="00A63D0B"/>
    <w:rsid w:val="00A63E8F"/>
    <w:rsid w:val="00A70084"/>
    <w:rsid w:val="00A70ADD"/>
    <w:rsid w:val="00A718F1"/>
    <w:rsid w:val="00A71F89"/>
    <w:rsid w:val="00A727E7"/>
    <w:rsid w:val="00A733D5"/>
    <w:rsid w:val="00A733EC"/>
    <w:rsid w:val="00A768F6"/>
    <w:rsid w:val="00A83EED"/>
    <w:rsid w:val="00A84949"/>
    <w:rsid w:val="00A90E4E"/>
    <w:rsid w:val="00A95AC9"/>
    <w:rsid w:val="00A97793"/>
    <w:rsid w:val="00A97F1F"/>
    <w:rsid w:val="00AA0B58"/>
    <w:rsid w:val="00AA5277"/>
    <w:rsid w:val="00AA5C42"/>
    <w:rsid w:val="00AA6097"/>
    <w:rsid w:val="00AB29DF"/>
    <w:rsid w:val="00AB3D58"/>
    <w:rsid w:val="00AC1557"/>
    <w:rsid w:val="00AC3204"/>
    <w:rsid w:val="00AC60AE"/>
    <w:rsid w:val="00AD22E0"/>
    <w:rsid w:val="00AD3562"/>
    <w:rsid w:val="00AD7BB4"/>
    <w:rsid w:val="00AE04A2"/>
    <w:rsid w:val="00AE17FC"/>
    <w:rsid w:val="00AE272B"/>
    <w:rsid w:val="00AE50C7"/>
    <w:rsid w:val="00AE661C"/>
    <w:rsid w:val="00AF2F5E"/>
    <w:rsid w:val="00AF7217"/>
    <w:rsid w:val="00AF7DDE"/>
    <w:rsid w:val="00B00225"/>
    <w:rsid w:val="00B0193B"/>
    <w:rsid w:val="00B03710"/>
    <w:rsid w:val="00B05657"/>
    <w:rsid w:val="00B05770"/>
    <w:rsid w:val="00B14141"/>
    <w:rsid w:val="00B142D6"/>
    <w:rsid w:val="00B20A23"/>
    <w:rsid w:val="00B21CFB"/>
    <w:rsid w:val="00B24DAA"/>
    <w:rsid w:val="00B251B5"/>
    <w:rsid w:val="00B25612"/>
    <w:rsid w:val="00B25D93"/>
    <w:rsid w:val="00B26310"/>
    <w:rsid w:val="00B307FF"/>
    <w:rsid w:val="00B30CAD"/>
    <w:rsid w:val="00B32FF1"/>
    <w:rsid w:val="00B3642A"/>
    <w:rsid w:val="00B4117E"/>
    <w:rsid w:val="00B4570C"/>
    <w:rsid w:val="00B46DED"/>
    <w:rsid w:val="00B53852"/>
    <w:rsid w:val="00B56FAE"/>
    <w:rsid w:val="00B574DA"/>
    <w:rsid w:val="00B57F15"/>
    <w:rsid w:val="00B62D36"/>
    <w:rsid w:val="00B641F1"/>
    <w:rsid w:val="00B642FA"/>
    <w:rsid w:val="00B7008F"/>
    <w:rsid w:val="00B70B85"/>
    <w:rsid w:val="00B712DF"/>
    <w:rsid w:val="00B740C4"/>
    <w:rsid w:val="00B7601D"/>
    <w:rsid w:val="00B76CA1"/>
    <w:rsid w:val="00B8364E"/>
    <w:rsid w:val="00B86FBB"/>
    <w:rsid w:val="00B90743"/>
    <w:rsid w:val="00B95C0B"/>
    <w:rsid w:val="00B96129"/>
    <w:rsid w:val="00BA11C1"/>
    <w:rsid w:val="00BA2820"/>
    <w:rsid w:val="00BA332C"/>
    <w:rsid w:val="00BA5F35"/>
    <w:rsid w:val="00BA612D"/>
    <w:rsid w:val="00BA6ABA"/>
    <w:rsid w:val="00BA70EE"/>
    <w:rsid w:val="00BA798F"/>
    <w:rsid w:val="00BB0114"/>
    <w:rsid w:val="00BB3B33"/>
    <w:rsid w:val="00BB4D60"/>
    <w:rsid w:val="00BC18A7"/>
    <w:rsid w:val="00BC3ACB"/>
    <w:rsid w:val="00BC4726"/>
    <w:rsid w:val="00BC50E2"/>
    <w:rsid w:val="00BC6054"/>
    <w:rsid w:val="00BD0D62"/>
    <w:rsid w:val="00BD440E"/>
    <w:rsid w:val="00BD7D48"/>
    <w:rsid w:val="00BE0D7E"/>
    <w:rsid w:val="00BE1BFA"/>
    <w:rsid w:val="00BE337E"/>
    <w:rsid w:val="00BF0160"/>
    <w:rsid w:val="00BF0360"/>
    <w:rsid w:val="00BF1A25"/>
    <w:rsid w:val="00BF384E"/>
    <w:rsid w:val="00BF5467"/>
    <w:rsid w:val="00C00627"/>
    <w:rsid w:val="00C03CB6"/>
    <w:rsid w:val="00C044C6"/>
    <w:rsid w:val="00C06EE9"/>
    <w:rsid w:val="00C1030C"/>
    <w:rsid w:val="00C13F9A"/>
    <w:rsid w:val="00C21CD9"/>
    <w:rsid w:val="00C22732"/>
    <w:rsid w:val="00C24AFE"/>
    <w:rsid w:val="00C25130"/>
    <w:rsid w:val="00C3363D"/>
    <w:rsid w:val="00C338F0"/>
    <w:rsid w:val="00C374F9"/>
    <w:rsid w:val="00C43672"/>
    <w:rsid w:val="00C43D82"/>
    <w:rsid w:val="00C451D1"/>
    <w:rsid w:val="00C47745"/>
    <w:rsid w:val="00C5295D"/>
    <w:rsid w:val="00C52AC4"/>
    <w:rsid w:val="00C52D15"/>
    <w:rsid w:val="00C54B91"/>
    <w:rsid w:val="00C5518E"/>
    <w:rsid w:val="00C56EC4"/>
    <w:rsid w:val="00C57DAB"/>
    <w:rsid w:val="00C608FD"/>
    <w:rsid w:val="00C617BC"/>
    <w:rsid w:val="00C61DE0"/>
    <w:rsid w:val="00C66401"/>
    <w:rsid w:val="00C6655A"/>
    <w:rsid w:val="00C67C22"/>
    <w:rsid w:val="00C73BBD"/>
    <w:rsid w:val="00C760B8"/>
    <w:rsid w:val="00C7703B"/>
    <w:rsid w:val="00C83455"/>
    <w:rsid w:val="00C84D98"/>
    <w:rsid w:val="00C85FF6"/>
    <w:rsid w:val="00C864B9"/>
    <w:rsid w:val="00C871EB"/>
    <w:rsid w:val="00C87D48"/>
    <w:rsid w:val="00C914C9"/>
    <w:rsid w:val="00C93B44"/>
    <w:rsid w:val="00C9770C"/>
    <w:rsid w:val="00C97D5C"/>
    <w:rsid w:val="00CA114E"/>
    <w:rsid w:val="00CA1FC5"/>
    <w:rsid w:val="00CA3BB4"/>
    <w:rsid w:val="00CA67D8"/>
    <w:rsid w:val="00CB3F51"/>
    <w:rsid w:val="00CB5051"/>
    <w:rsid w:val="00CB6E2B"/>
    <w:rsid w:val="00CB7D49"/>
    <w:rsid w:val="00CC07A5"/>
    <w:rsid w:val="00CD14EB"/>
    <w:rsid w:val="00CD3524"/>
    <w:rsid w:val="00CD35E6"/>
    <w:rsid w:val="00CD59F2"/>
    <w:rsid w:val="00CE03DD"/>
    <w:rsid w:val="00CE1C80"/>
    <w:rsid w:val="00CE251B"/>
    <w:rsid w:val="00CE33C3"/>
    <w:rsid w:val="00CE5AB2"/>
    <w:rsid w:val="00CE5EE9"/>
    <w:rsid w:val="00CE752F"/>
    <w:rsid w:val="00CF330A"/>
    <w:rsid w:val="00CF4812"/>
    <w:rsid w:val="00CF597B"/>
    <w:rsid w:val="00D02295"/>
    <w:rsid w:val="00D0365F"/>
    <w:rsid w:val="00D055B8"/>
    <w:rsid w:val="00D11DB8"/>
    <w:rsid w:val="00D12C66"/>
    <w:rsid w:val="00D13E69"/>
    <w:rsid w:val="00D16AEB"/>
    <w:rsid w:val="00D20051"/>
    <w:rsid w:val="00D20B2B"/>
    <w:rsid w:val="00D2160A"/>
    <w:rsid w:val="00D270D3"/>
    <w:rsid w:val="00D31642"/>
    <w:rsid w:val="00D3184B"/>
    <w:rsid w:val="00D31C97"/>
    <w:rsid w:val="00D329F9"/>
    <w:rsid w:val="00D343AA"/>
    <w:rsid w:val="00D34E57"/>
    <w:rsid w:val="00D4135D"/>
    <w:rsid w:val="00D4346E"/>
    <w:rsid w:val="00D43FA3"/>
    <w:rsid w:val="00D451EE"/>
    <w:rsid w:val="00D461E5"/>
    <w:rsid w:val="00D47965"/>
    <w:rsid w:val="00D47CE3"/>
    <w:rsid w:val="00D50B8A"/>
    <w:rsid w:val="00D50D68"/>
    <w:rsid w:val="00D52006"/>
    <w:rsid w:val="00D52568"/>
    <w:rsid w:val="00D5604C"/>
    <w:rsid w:val="00D62388"/>
    <w:rsid w:val="00D66BE7"/>
    <w:rsid w:val="00D75E2C"/>
    <w:rsid w:val="00D75FEA"/>
    <w:rsid w:val="00D76D80"/>
    <w:rsid w:val="00D7700B"/>
    <w:rsid w:val="00D803F5"/>
    <w:rsid w:val="00D8070A"/>
    <w:rsid w:val="00D83846"/>
    <w:rsid w:val="00D85905"/>
    <w:rsid w:val="00D85DD3"/>
    <w:rsid w:val="00D86979"/>
    <w:rsid w:val="00D921BA"/>
    <w:rsid w:val="00D93B0C"/>
    <w:rsid w:val="00D942F8"/>
    <w:rsid w:val="00D956C7"/>
    <w:rsid w:val="00D96F94"/>
    <w:rsid w:val="00D9759F"/>
    <w:rsid w:val="00DA056A"/>
    <w:rsid w:val="00DA2199"/>
    <w:rsid w:val="00DA308F"/>
    <w:rsid w:val="00DA5F3E"/>
    <w:rsid w:val="00DB0A9E"/>
    <w:rsid w:val="00DB10FA"/>
    <w:rsid w:val="00DB5E77"/>
    <w:rsid w:val="00DB5F9C"/>
    <w:rsid w:val="00DB6F59"/>
    <w:rsid w:val="00DB7166"/>
    <w:rsid w:val="00DC03C7"/>
    <w:rsid w:val="00DC6E7B"/>
    <w:rsid w:val="00DD07BA"/>
    <w:rsid w:val="00DD0AA0"/>
    <w:rsid w:val="00DD149D"/>
    <w:rsid w:val="00DD1718"/>
    <w:rsid w:val="00DD5EBF"/>
    <w:rsid w:val="00DD7AB3"/>
    <w:rsid w:val="00DE06C7"/>
    <w:rsid w:val="00DE3939"/>
    <w:rsid w:val="00DE776C"/>
    <w:rsid w:val="00DF1A4D"/>
    <w:rsid w:val="00DF1EE3"/>
    <w:rsid w:val="00DF240F"/>
    <w:rsid w:val="00DF2BED"/>
    <w:rsid w:val="00DF2F5B"/>
    <w:rsid w:val="00DF3C49"/>
    <w:rsid w:val="00DF4E50"/>
    <w:rsid w:val="00DF6860"/>
    <w:rsid w:val="00DF7780"/>
    <w:rsid w:val="00E02CDF"/>
    <w:rsid w:val="00E038AC"/>
    <w:rsid w:val="00E06E0E"/>
    <w:rsid w:val="00E07723"/>
    <w:rsid w:val="00E129E0"/>
    <w:rsid w:val="00E14D38"/>
    <w:rsid w:val="00E213B5"/>
    <w:rsid w:val="00E26B73"/>
    <w:rsid w:val="00E27A7B"/>
    <w:rsid w:val="00E27D51"/>
    <w:rsid w:val="00E3012C"/>
    <w:rsid w:val="00E301A5"/>
    <w:rsid w:val="00E30F60"/>
    <w:rsid w:val="00E3197C"/>
    <w:rsid w:val="00E3312C"/>
    <w:rsid w:val="00E353AF"/>
    <w:rsid w:val="00E35656"/>
    <w:rsid w:val="00E3632C"/>
    <w:rsid w:val="00E36964"/>
    <w:rsid w:val="00E42B03"/>
    <w:rsid w:val="00E458E0"/>
    <w:rsid w:val="00E45F34"/>
    <w:rsid w:val="00E46D73"/>
    <w:rsid w:val="00E4767D"/>
    <w:rsid w:val="00E47B6F"/>
    <w:rsid w:val="00E50A40"/>
    <w:rsid w:val="00E669C0"/>
    <w:rsid w:val="00E7168E"/>
    <w:rsid w:val="00E71889"/>
    <w:rsid w:val="00E719E5"/>
    <w:rsid w:val="00E71DCC"/>
    <w:rsid w:val="00E72694"/>
    <w:rsid w:val="00E73C51"/>
    <w:rsid w:val="00E745BF"/>
    <w:rsid w:val="00E75164"/>
    <w:rsid w:val="00E758EC"/>
    <w:rsid w:val="00E77561"/>
    <w:rsid w:val="00E77731"/>
    <w:rsid w:val="00E8434D"/>
    <w:rsid w:val="00E84A61"/>
    <w:rsid w:val="00E863CC"/>
    <w:rsid w:val="00E902AD"/>
    <w:rsid w:val="00E94563"/>
    <w:rsid w:val="00E961BB"/>
    <w:rsid w:val="00E9671B"/>
    <w:rsid w:val="00E97FA6"/>
    <w:rsid w:val="00EA01FB"/>
    <w:rsid w:val="00EA1655"/>
    <w:rsid w:val="00EA1B2A"/>
    <w:rsid w:val="00EA2955"/>
    <w:rsid w:val="00EA35ED"/>
    <w:rsid w:val="00EA4F26"/>
    <w:rsid w:val="00EA5530"/>
    <w:rsid w:val="00EB2901"/>
    <w:rsid w:val="00EB51A3"/>
    <w:rsid w:val="00EB57A6"/>
    <w:rsid w:val="00EB67FF"/>
    <w:rsid w:val="00EB6F7B"/>
    <w:rsid w:val="00EC2937"/>
    <w:rsid w:val="00EC47CD"/>
    <w:rsid w:val="00EC6DA1"/>
    <w:rsid w:val="00ED03A3"/>
    <w:rsid w:val="00ED0E8B"/>
    <w:rsid w:val="00ED21C0"/>
    <w:rsid w:val="00ED30D7"/>
    <w:rsid w:val="00ED5C8C"/>
    <w:rsid w:val="00ED702E"/>
    <w:rsid w:val="00ED7E6B"/>
    <w:rsid w:val="00EE1175"/>
    <w:rsid w:val="00EE1DE2"/>
    <w:rsid w:val="00EE2C10"/>
    <w:rsid w:val="00EE592E"/>
    <w:rsid w:val="00EE6107"/>
    <w:rsid w:val="00EE742B"/>
    <w:rsid w:val="00EE7860"/>
    <w:rsid w:val="00EF02D4"/>
    <w:rsid w:val="00EF2FB8"/>
    <w:rsid w:val="00EF3562"/>
    <w:rsid w:val="00EF3DF4"/>
    <w:rsid w:val="00EF4582"/>
    <w:rsid w:val="00EF4BA1"/>
    <w:rsid w:val="00EF7510"/>
    <w:rsid w:val="00F02DD6"/>
    <w:rsid w:val="00F05EDE"/>
    <w:rsid w:val="00F06491"/>
    <w:rsid w:val="00F1098B"/>
    <w:rsid w:val="00F12D3E"/>
    <w:rsid w:val="00F12D42"/>
    <w:rsid w:val="00F13ED0"/>
    <w:rsid w:val="00F24ABE"/>
    <w:rsid w:val="00F33CE3"/>
    <w:rsid w:val="00F341C5"/>
    <w:rsid w:val="00F35265"/>
    <w:rsid w:val="00F4139C"/>
    <w:rsid w:val="00F42D46"/>
    <w:rsid w:val="00F459C7"/>
    <w:rsid w:val="00F47D13"/>
    <w:rsid w:val="00F47DE3"/>
    <w:rsid w:val="00F51BC7"/>
    <w:rsid w:val="00F52061"/>
    <w:rsid w:val="00F52EC7"/>
    <w:rsid w:val="00F53860"/>
    <w:rsid w:val="00F53E93"/>
    <w:rsid w:val="00F55173"/>
    <w:rsid w:val="00F55A5C"/>
    <w:rsid w:val="00F5626E"/>
    <w:rsid w:val="00F56B00"/>
    <w:rsid w:val="00F570B4"/>
    <w:rsid w:val="00F60A12"/>
    <w:rsid w:val="00F611B1"/>
    <w:rsid w:val="00F61A07"/>
    <w:rsid w:val="00F61B5E"/>
    <w:rsid w:val="00F64F28"/>
    <w:rsid w:val="00F67238"/>
    <w:rsid w:val="00F81825"/>
    <w:rsid w:val="00F8675B"/>
    <w:rsid w:val="00F909BE"/>
    <w:rsid w:val="00F931B1"/>
    <w:rsid w:val="00F93CA3"/>
    <w:rsid w:val="00F94B57"/>
    <w:rsid w:val="00F95621"/>
    <w:rsid w:val="00F95725"/>
    <w:rsid w:val="00F96E36"/>
    <w:rsid w:val="00F97A22"/>
    <w:rsid w:val="00FA2ABF"/>
    <w:rsid w:val="00FA2C6D"/>
    <w:rsid w:val="00FA6CC9"/>
    <w:rsid w:val="00FA6D2E"/>
    <w:rsid w:val="00FB0310"/>
    <w:rsid w:val="00FB0E53"/>
    <w:rsid w:val="00FB3665"/>
    <w:rsid w:val="00FB5AA5"/>
    <w:rsid w:val="00FB6A46"/>
    <w:rsid w:val="00FB6F53"/>
    <w:rsid w:val="00FB78E3"/>
    <w:rsid w:val="00FC19BD"/>
    <w:rsid w:val="00FC2AC0"/>
    <w:rsid w:val="00FC356B"/>
    <w:rsid w:val="00FC36D2"/>
    <w:rsid w:val="00FC47E1"/>
    <w:rsid w:val="00FC5B8C"/>
    <w:rsid w:val="00FC72AD"/>
    <w:rsid w:val="00FD01D5"/>
    <w:rsid w:val="00FD35C4"/>
    <w:rsid w:val="00FD3F37"/>
    <w:rsid w:val="00FD73D7"/>
    <w:rsid w:val="00FD7960"/>
    <w:rsid w:val="00FD7FFB"/>
    <w:rsid w:val="00FE5025"/>
    <w:rsid w:val="00FF060E"/>
    <w:rsid w:val="00FF11FA"/>
    <w:rsid w:val="00FF12F9"/>
    <w:rsid w:val="00FF3DFC"/>
    <w:rsid w:val="00FF448D"/>
    <w:rsid w:val="00FF6409"/>
    <w:rsid w:val="00FF7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51058"/>
  <w15:docId w15:val="{8632A194-4F37-44B1-8378-16B8C4714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129"/>
    <w:pPr>
      <w:ind w:left="720"/>
      <w:contextualSpacing/>
    </w:pPr>
  </w:style>
  <w:style w:type="character" w:customStyle="1" w:styleId="3">
    <w:name w:val="Основной текст (3)_"/>
    <w:basedOn w:val="a0"/>
    <w:link w:val="30"/>
    <w:rsid w:val="00D623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62388"/>
    <w:pPr>
      <w:widowControl w:val="0"/>
      <w:shd w:val="clear" w:color="auto" w:fill="FFFFFF"/>
      <w:spacing w:after="300" w:line="322" w:lineRule="exact"/>
      <w:ind w:firstLine="7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0707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07071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C13F9A"/>
  </w:style>
  <w:style w:type="paragraph" w:styleId="a8">
    <w:name w:val="footer"/>
    <w:basedOn w:val="a"/>
    <w:link w:val="a9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C13F9A"/>
  </w:style>
  <w:style w:type="paragraph" w:styleId="aa">
    <w:name w:val="No Spacing"/>
    <w:link w:val="ab"/>
    <w:uiPriority w:val="1"/>
    <w:qFormat/>
    <w:rsid w:val="00D9759F"/>
    <w:pPr>
      <w:spacing w:after="0" w:line="240" w:lineRule="auto"/>
    </w:pPr>
  </w:style>
  <w:style w:type="character" w:customStyle="1" w:styleId="ab">
    <w:name w:val="Без інтервалів Знак"/>
    <w:link w:val="aa"/>
    <w:uiPriority w:val="1"/>
    <w:locked/>
    <w:rsid w:val="00D9759F"/>
  </w:style>
  <w:style w:type="table" w:styleId="ac">
    <w:name w:val="Table Grid"/>
    <w:basedOn w:val="a1"/>
    <w:uiPriority w:val="39"/>
    <w:rsid w:val="00FC35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182B9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182B9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182B93"/>
    <w:pPr>
      <w:widowControl w:val="0"/>
      <w:shd w:val="clear" w:color="auto" w:fill="FFFFFF"/>
      <w:spacing w:before="840" w:after="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d">
    <w:name w:val="Emphasis"/>
    <w:basedOn w:val="a0"/>
    <w:qFormat/>
    <w:rsid w:val="00940904"/>
    <w:rPr>
      <w:i/>
      <w:iCs/>
    </w:rPr>
  </w:style>
  <w:style w:type="paragraph" w:styleId="ae">
    <w:name w:val="Normal (Web)"/>
    <w:basedOn w:val="a"/>
    <w:uiPriority w:val="99"/>
    <w:unhideWhenUsed/>
    <w:rsid w:val="006045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60457B"/>
    <w:rPr>
      <w:b/>
      <w:bCs/>
    </w:rPr>
  </w:style>
  <w:style w:type="character" w:customStyle="1" w:styleId="Exact">
    <w:name w:val="Подпись к картинке Exact"/>
    <w:basedOn w:val="a0"/>
    <w:link w:val="af0"/>
    <w:rsid w:val="001326B4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0">
    <w:name w:val="Подпись к картинке"/>
    <w:basedOn w:val="a"/>
    <w:link w:val="Exact"/>
    <w:rsid w:val="001326B4"/>
    <w:pPr>
      <w:widowControl w:val="0"/>
      <w:shd w:val="clear" w:color="auto" w:fill="FFFFFF"/>
      <w:spacing w:after="0" w:line="160" w:lineRule="exact"/>
    </w:pPr>
    <w:rPr>
      <w:rFonts w:ascii="Times New Roman" w:eastAsia="Times New Roman" w:hAnsi="Times New Roman" w:cs="Times New Roman"/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5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10D6F7-6CBF-4B2C-B66B-B0C9DFC82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2940</Words>
  <Characters>1676</Characters>
  <Application>Microsoft Office Word</Application>
  <DocSecurity>0</DocSecurity>
  <Lines>13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4607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Ярмонік Олександр Володимирович</cp:lastModifiedBy>
  <cp:revision>2</cp:revision>
  <cp:lastPrinted>2026-03-05T12:28:00Z</cp:lastPrinted>
  <dcterms:created xsi:type="dcterms:W3CDTF">2026-04-06T07:58:00Z</dcterms:created>
  <dcterms:modified xsi:type="dcterms:W3CDTF">2026-04-06T07:58:00Z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2024-06-17T08:16:23Z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1050c7b3-0325-4895-b127-11843196fbfe</vt:lpwstr>
  </property>
  <property fmtid="{D5CDD505-2E9C-101B-9397-08002B2CF9AE}" pid="8" name="MSIP_Label_defa4170-0d19-0005-0004-bc88714345d2_ContentBits">
    <vt:lpwstr>0</vt:lpwstr>
  </property>
</Properties>
</file>